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5A87" w14:textId="4FFC48A9" w:rsidR="002F299E" w:rsidRPr="00D01E23" w:rsidRDefault="002F299E" w:rsidP="00D01E23">
      <w:pPr>
        <w:pStyle w:val="a4"/>
        <w:spacing w:before="100" w:beforeAutospacing="1" w:after="100" w:afterAutospacing="1"/>
        <w:rPr>
          <w:rStyle w:val="a3"/>
          <w:rFonts w:ascii="標楷體" w:eastAsia="標楷體" w:hAnsi="標楷體" w:cs="Times New Roman"/>
          <w:b/>
          <w:sz w:val="40"/>
          <w:szCs w:val="40"/>
        </w:rPr>
      </w:pPr>
      <w:r w:rsidRPr="00D01E23">
        <w:rPr>
          <w:rStyle w:val="a3"/>
          <w:rFonts w:ascii="標楷體" w:eastAsia="標楷體" w:hAnsi="標楷體" w:cs="Times New Roman" w:hint="eastAsia"/>
          <w:b/>
          <w:sz w:val="40"/>
          <w:szCs w:val="40"/>
        </w:rPr>
        <w:t>國立屏東大學教育心理與輔導學系</w:t>
      </w:r>
    </w:p>
    <w:p w14:paraId="1347DBDA" w14:textId="1AF92BBE" w:rsidR="002F299E" w:rsidRPr="00D01E23" w:rsidRDefault="002F299E" w:rsidP="00D01E23">
      <w:pPr>
        <w:pStyle w:val="a4"/>
        <w:spacing w:before="100" w:beforeAutospacing="1" w:after="100" w:afterAutospacing="1"/>
        <w:rPr>
          <w:rStyle w:val="a3"/>
          <w:rFonts w:ascii="標楷體" w:eastAsia="標楷體" w:hAnsi="標楷體" w:cs="Times New Roman"/>
          <w:b/>
          <w:sz w:val="40"/>
          <w:szCs w:val="40"/>
        </w:rPr>
      </w:pPr>
      <w:r w:rsidRPr="00D01E23">
        <w:rPr>
          <w:rStyle w:val="a3"/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D01E23">
        <w:rPr>
          <w:rStyle w:val="a3"/>
          <w:rFonts w:ascii="標楷體" w:eastAsia="標楷體" w:hAnsi="標楷體" w:cs="Times New Roman"/>
          <w:b/>
          <w:sz w:val="40"/>
          <w:szCs w:val="40"/>
        </w:rPr>
        <w:t>11</w:t>
      </w:r>
      <w:r w:rsidRPr="00D01E23">
        <w:rPr>
          <w:rStyle w:val="a3"/>
          <w:rFonts w:ascii="標楷體" w:eastAsia="標楷體" w:hAnsi="標楷體" w:cs="Times New Roman" w:hint="eastAsia"/>
          <w:b/>
          <w:sz w:val="40"/>
          <w:szCs w:val="40"/>
        </w:rPr>
        <w:t>學年度第一學期聖誕晚會企劃書</w:t>
      </w:r>
    </w:p>
    <w:p w14:paraId="640FCBCD" w14:textId="17140B53" w:rsidR="002F299E" w:rsidRDefault="002F299E" w:rsidP="002F299E"/>
    <w:p w14:paraId="77032ED7" w14:textId="77777777" w:rsidR="006F1E1C" w:rsidRPr="002F299E" w:rsidRDefault="006F1E1C" w:rsidP="002F299E"/>
    <w:p w14:paraId="0B870531" w14:textId="68B39268" w:rsidR="006F1E1C" w:rsidRPr="00D01E23" w:rsidRDefault="006F1E1C" w:rsidP="006F1E1C">
      <w:pPr>
        <w:pStyle w:val="a4"/>
        <w:spacing w:before="100" w:beforeAutospacing="1" w:after="100" w:afterAutospacing="1"/>
        <w:rPr>
          <w:rStyle w:val="a3"/>
          <w:rFonts w:ascii="標楷體" w:eastAsia="標楷體" w:hAnsi="標楷體" w:cs="Times New Roman"/>
          <w:b/>
          <w:sz w:val="40"/>
          <w:szCs w:val="40"/>
        </w:rPr>
      </w:pPr>
      <w:r w:rsidRPr="00D01E23">
        <w:rPr>
          <w:rStyle w:val="a3"/>
          <w:rFonts w:ascii="標楷體" w:eastAsia="標楷體" w:hAnsi="標楷體" w:cs="Times New Roman" w:hint="eastAsia"/>
          <w:b/>
          <w:sz w:val="40"/>
          <w:szCs w:val="40"/>
        </w:rPr>
        <w:t>活動名稱</w:t>
      </w:r>
    </w:p>
    <w:p w14:paraId="56FAF5A4" w14:textId="234487A2" w:rsidR="002F299E" w:rsidRPr="00D01E23" w:rsidRDefault="002F299E" w:rsidP="006F1E1C">
      <w:pPr>
        <w:pStyle w:val="a4"/>
        <w:spacing w:before="100" w:beforeAutospacing="1" w:after="100" w:afterAutospacing="1"/>
        <w:rPr>
          <w:rFonts w:ascii="標楷體" w:eastAsia="標楷體" w:hAnsi="標楷體" w:cs="Times New Roman"/>
          <w:bCs w:val="0"/>
          <w:sz w:val="40"/>
          <w:szCs w:val="40"/>
        </w:rPr>
      </w:pPr>
      <w:r w:rsidRPr="00D01E23">
        <w:rPr>
          <w:rStyle w:val="a3"/>
          <w:rFonts w:ascii="標楷體" w:eastAsia="標楷體" w:hAnsi="標楷體" w:cs="Times New Roman" w:hint="eastAsia"/>
          <w:b/>
          <w:sz w:val="40"/>
          <w:szCs w:val="40"/>
        </w:rPr>
        <w:t>心金膽跳聖誕老人救援日</w:t>
      </w:r>
    </w:p>
    <w:p w14:paraId="6EDC9B77" w14:textId="50C9435C" w:rsidR="00F204BC" w:rsidRDefault="00F204BC" w:rsidP="00F204BC">
      <w:pPr>
        <w:rPr>
          <w:rFonts w:ascii="Times New Roman" w:eastAsia="標楷體" w:hAnsi="Times New Roman" w:cs="Times New Roman"/>
        </w:rPr>
      </w:pPr>
    </w:p>
    <w:p w14:paraId="5429FF48" w14:textId="79A0D4BA" w:rsidR="00D01E23" w:rsidRDefault="00D01E23" w:rsidP="00F204BC">
      <w:pPr>
        <w:rPr>
          <w:rFonts w:ascii="Times New Roman" w:eastAsia="標楷體" w:hAnsi="Times New Roman" w:cs="Times New Roman"/>
        </w:rPr>
      </w:pPr>
    </w:p>
    <w:p w14:paraId="2A0DD04B" w14:textId="77777777" w:rsidR="00D01E23" w:rsidRPr="008F06C7" w:rsidRDefault="00D01E23" w:rsidP="00F204BC">
      <w:pPr>
        <w:rPr>
          <w:rFonts w:ascii="Times New Roman" w:eastAsia="標楷體" w:hAnsi="Times New Roman" w:cs="Times New Roman"/>
        </w:rPr>
      </w:pPr>
    </w:p>
    <w:p w14:paraId="5A577B8A" w14:textId="692B47C1" w:rsidR="002F299E" w:rsidRDefault="00F204BC" w:rsidP="002F299E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主辦單位</w:t>
      </w:r>
    </w:p>
    <w:p w14:paraId="7A562589" w14:textId="3C6CA329" w:rsidR="00E2781F" w:rsidRDefault="00F204BC" w:rsidP="002F299E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bookmarkStart w:id="0" w:name="_Hlk117933276"/>
      <w:r w:rsidRPr="008F06C7">
        <w:rPr>
          <w:rStyle w:val="a3"/>
          <w:rFonts w:ascii="Times New Roman" w:eastAsia="標楷體" w:hAnsi="Times New Roman" w:cs="Times New Roman"/>
          <w:b/>
        </w:rPr>
        <w:t>屏東大學教育心理與輔導學系系學會</w:t>
      </w:r>
    </w:p>
    <w:p w14:paraId="26BD4515" w14:textId="513505E8" w:rsidR="00E2781F" w:rsidRDefault="00E2781F" w:rsidP="002F299E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屏東大學</w:t>
      </w:r>
      <w:r>
        <w:rPr>
          <w:rStyle w:val="a3"/>
          <w:rFonts w:ascii="Times New Roman" w:eastAsia="標楷體" w:hAnsi="Times New Roman" w:cs="Times New Roman" w:hint="eastAsia"/>
          <w:b/>
        </w:rPr>
        <w:t>財務金融</w:t>
      </w:r>
      <w:r w:rsidRPr="008F06C7">
        <w:rPr>
          <w:rStyle w:val="a3"/>
          <w:rFonts w:ascii="Times New Roman" w:eastAsia="標楷體" w:hAnsi="Times New Roman" w:cs="Times New Roman"/>
          <w:b/>
        </w:rPr>
        <w:t>學系系學會</w:t>
      </w:r>
    </w:p>
    <w:p w14:paraId="6FE42B55" w14:textId="55F5DF8C" w:rsidR="00E2781F" w:rsidRPr="00E2781F" w:rsidRDefault="00E2781F" w:rsidP="002F299E">
      <w:pPr>
        <w:pStyle w:val="a4"/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bCs w:val="0"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屏東大學</w:t>
      </w:r>
      <w:r>
        <w:rPr>
          <w:rStyle w:val="a3"/>
          <w:rFonts w:ascii="Times New Roman" w:eastAsia="標楷體" w:hAnsi="Times New Roman" w:cs="Times New Roman" w:hint="eastAsia"/>
          <w:b/>
        </w:rPr>
        <w:t>應用日語</w:t>
      </w:r>
      <w:r w:rsidRPr="008F06C7">
        <w:rPr>
          <w:rStyle w:val="a3"/>
          <w:rFonts w:ascii="Times New Roman" w:eastAsia="標楷體" w:hAnsi="Times New Roman" w:cs="Times New Roman"/>
          <w:b/>
        </w:rPr>
        <w:t>學系系學會</w:t>
      </w:r>
    </w:p>
    <w:bookmarkEnd w:id="0"/>
    <w:p w14:paraId="76C1ECB8" w14:textId="53750894" w:rsidR="00E2781F" w:rsidRDefault="00E2781F" w:rsidP="00E2781F"/>
    <w:p w14:paraId="41C8D0BA" w14:textId="0CB5747F" w:rsidR="006F1E1C" w:rsidRDefault="006F1E1C" w:rsidP="00E2781F"/>
    <w:p w14:paraId="2842F21F" w14:textId="2B4F5BC4" w:rsidR="00D01E23" w:rsidRDefault="00D01E23" w:rsidP="00E2781F"/>
    <w:p w14:paraId="1E803324" w14:textId="77777777" w:rsidR="00D01E23" w:rsidRPr="00E2781F" w:rsidRDefault="00D01E23" w:rsidP="00E2781F"/>
    <w:p w14:paraId="5D92E378" w14:textId="2B84B118" w:rsidR="00F204BC" w:rsidRPr="008F06C7" w:rsidRDefault="00F204BC" w:rsidP="00F204BC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活動日期：</w:t>
      </w:r>
      <w:r w:rsidR="003E5EF9">
        <w:rPr>
          <w:rStyle w:val="a3"/>
          <w:rFonts w:ascii="Times New Roman" w:eastAsia="標楷體" w:hAnsi="Times New Roman" w:cs="Times New Roman"/>
          <w:b/>
        </w:rPr>
        <w:t>11</w:t>
      </w:r>
      <w:r w:rsidR="00E2781F">
        <w:rPr>
          <w:rStyle w:val="a3"/>
          <w:rFonts w:ascii="Times New Roman" w:eastAsia="標楷體" w:hAnsi="Times New Roman" w:cs="Times New Roman"/>
          <w:b/>
        </w:rPr>
        <w:t>1</w:t>
      </w:r>
      <w:r w:rsidRPr="008F06C7">
        <w:rPr>
          <w:rStyle w:val="a3"/>
          <w:rFonts w:ascii="Times New Roman" w:eastAsia="標楷體" w:hAnsi="Times New Roman" w:cs="Times New Roman"/>
          <w:b/>
        </w:rPr>
        <w:t>年</w:t>
      </w:r>
      <w:r w:rsidRPr="008F06C7">
        <w:rPr>
          <w:rStyle w:val="a3"/>
          <w:rFonts w:ascii="Times New Roman" w:eastAsia="標楷體" w:hAnsi="Times New Roman" w:cs="Times New Roman"/>
          <w:b/>
        </w:rPr>
        <w:t>12</w:t>
      </w:r>
      <w:r w:rsidRPr="008F06C7">
        <w:rPr>
          <w:rStyle w:val="a3"/>
          <w:rFonts w:ascii="Times New Roman" w:eastAsia="標楷體" w:hAnsi="Times New Roman" w:cs="Times New Roman"/>
          <w:b/>
        </w:rPr>
        <w:t>月</w:t>
      </w:r>
      <w:r w:rsidR="00FE0890">
        <w:rPr>
          <w:rStyle w:val="a3"/>
          <w:rFonts w:ascii="Times New Roman" w:eastAsia="標楷體" w:hAnsi="Times New Roman" w:cs="Times New Roman" w:hint="eastAsia"/>
          <w:b/>
        </w:rPr>
        <w:t>0</w:t>
      </w:r>
      <w:r w:rsidR="00CC556B">
        <w:rPr>
          <w:rStyle w:val="a3"/>
          <w:rFonts w:ascii="Times New Roman" w:eastAsia="標楷體" w:hAnsi="Times New Roman" w:cs="Times New Roman"/>
          <w:b/>
        </w:rPr>
        <w:t>9</w:t>
      </w:r>
      <w:r w:rsidRPr="008F06C7">
        <w:rPr>
          <w:rStyle w:val="a3"/>
          <w:rFonts w:ascii="Times New Roman" w:eastAsia="標楷體" w:hAnsi="Times New Roman" w:cs="Times New Roman"/>
          <w:b/>
        </w:rPr>
        <w:t>日（星期五）</w:t>
      </w:r>
    </w:p>
    <w:p w14:paraId="4E1F7174" w14:textId="40318603" w:rsidR="00F204BC" w:rsidRPr="008F06C7" w:rsidRDefault="00F204BC" w:rsidP="00F204BC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活動時間：下午</w:t>
      </w:r>
      <w:r w:rsidR="003E5EF9">
        <w:rPr>
          <w:rStyle w:val="a3"/>
          <w:rFonts w:ascii="Times New Roman" w:eastAsia="標楷體" w:hAnsi="Times New Roman" w:cs="Times New Roman"/>
          <w:b/>
        </w:rPr>
        <w:t>5</w:t>
      </w:r>
      <w:r w:rsidRPr="008F06C7">
        <w:rPr>
          <w:rStyle w:val="a3"/>
          <w:rFonts w:ascii="Times New Roman" w:eastAsia="標楷體" w:hAnsi="Times New Roman" w:cs="Times New Roman"/>
          <w:b/>
        </w:rPr>
        <w:t>時</w:t>
      </w:r>
      <w:r w:rsidR="003E5EF9">
        <w:rPr>
          <w:rStyle w:val="a3"/>
          <w:rFonts w:ascii="Times New Roman" w:eastAsia="標楷體" w:hAnsi="Times New Roman" w:cs="Times New Roman"/>
          <w:b/>
        </w:rPr>
        <w:t>30</w:t>
      </w:r>
      <w:r w:rsidRPr="008F06C7">
        <w:rPr>
          <w:rStyle w:val="a3"/>
          <w:rFonts w:ascii="Times New Roman" w:eastAsia="標楷體" w:hAnsi="Times New Roman" w:cs="Times New Roman"/>
          <w:b/>
        </w:rPr>
        <w:t>分至下午</w:t>
      </w:r>
      <w:r w:rsidRPr="008F06C7">
        <w:rPr>
          <w:rStyle w:val="a3"/>
          <w:rFonts w:ascii="Times New Roman" w:eastAsia="標楷體" w:hAnsi="Times New Roman" w:cs="Times New Roman"/>
          <w:b/>
        </w:rPr>
        <w:t>9</w:t>
      </w:r>
      <w:r w:rsidRPr="008F06C7">
        <w:rPr>
          <w:rStyle w:val="a3"/>
          <w:rFonts w:ascii="Times New Roman" w:eastAsia="標楷體" w:hAnsi="Times New Roman" w:cs="Times New Roman"/>
          <w:b/>
        </w:rPr>
        <w:t>時</w:t>
      </w:r>
      <w:r w:rsidR="00CC556B">
        <w:rPr>
          <w:rStyle w:val="a3"/>
          <w:rFonts w:ascii="Times New Roman" w:eastAsia="標楷體" w:hAnsi="Times New Roman" w:cs="Times New Roman"/>
          <w:b/>
        </w:rPr>
        <w:t>30</w:t>
      </w:r>
      <w:r w:rsidRPr="008F06C7">
        <w:rPr>
          <w:rStyle w:val="a3"/>
          <w:rFonts w:ascii="Times New Roman" w:eastAsia="標楷體" w:hAnsi="Times New Roman" w:cs="Times New Roman"/>
          <w:b/>
        </w:rPr>
        <w:t>分</w:t>
      </w:r>
    </w:p>
    <w:p w14:paraId="4BF83927" w14:textId="28281338" w:rsidR="00D01E23" w:rsidRDefault="00F204BC" w:rsidP="00D01E23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8F06C7">
        <w:rPr>
          <w:rStyle w:val="a3"/>
          <w:rFonts w:ascii="Times New Roman" w:eastAsia="標楷體" w:hAnsi="Times New Roman" w:cs="Times New Roman"/>
          <w:b/>
        </w:rPr>
        <w:t>活動地點：國立屏東大學民生校區學餐地下室</w:t>
      </w:r>
    </w:p>
    <w:p w14:paraId="73DCD33E" w14:textId="77777777" w:rsidR="00D01E23" w:rsidRPr="00D01E23" w:rsidRDefault="00D01E23" w:rsidP="00D01E23"/>
    <w:p w14:paraId="5DAAB21A" w14:textId="6D43BC06" w:rsidR="00013212" w:rsidRPr="007F3095" w:rsidRDefault="000A0942" w:rsidP="00013212">
      <w:pPr>
        <w:pStyle w:val="a4"/>
        <w:spacing w:before="100" w:beforeAutospacing="1" w:after="100" w:afterAutospacing="1" w:line="500" w:lineRule="exact"/>
        <w:rPr>
          <w:rStyle w:val="a3"/>
          <w:rFonts w:ascii="Times New Roman" w:eastAsia="標楷體" w:hAnsi="Times New Roman" w:cs="Times New Roman"/>
          <w:b/>
        </w:rPr>
      </w:pPr>
      <w:r w:rsidRPr="007F3095">
        <w:rPr>
          <w:rStyle w:val="a3"/>
          <w:rFonts w:ascii="Times New Roman" w:eastAsia="標楷體" w:hAnsi="Times New Roman" w:cs="Times New Roman"/>
          <w:b/>
        </w:rPr>
        <w:lastRenderedPageBreak/>
        <w:t>國立屏東大學教育心理與輔導學系</w:t>
      </w:r>
    </w:p>
    <w:p w14:paraId="787F7F63" w14:textId="64066F1F" w:rsidR="001D509C" w:rsidRPr="007F3095" w:rsidRDefault="003E5EF9" w:rsidP="001D509C">
      <w:pPr>
        <w:pStyle w:val="a4"/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bCs w:val="0"/>
        </w:rPr>
      </w:pPr>
      <w:r w:rsidRPr="00EF67AE">
        <w:rPr>
          <w:rStyle w:val="a3"/>
          <w:rFonts w:ascii="Times New Roman" w:eastAsia="標楷體" w:hAnsi="Times New Roman" w:cs="Times New Roman"/>
          <w:b/>
        </w:rPr>
        <w:t>11</w:t>
      </w:r>
      <w:r w:rsidR="00A42E7A">
        <w:rPr>
          <w:rStyle w:val="a3"/>
          <w:rFonts w:ascii="Times New Roman" w:eastAsia="標楷體" w:hAnsi="Times New Roman" w:cs="Times New Roman" w:hint="eastAsia"/>
          <w:b/>
        </w:rPr>
        <w:t>1</w:t>
      </w:r>
      <w:r w:rsidR="000A0942" w:rsidRPr="00EF67AE">
        <w:rPr>
          <w:rStyle w:val="a3"/>
          <w:rFonts w:ascii="Times New Roman" w:eastAsia="標楷體" w:hAnsi="Times New Roman" w:cs="Times New Roman"/>
          <w:b/>
        </w:rPr>
        <w:t>學年度第一學期聖誕晚會</w:t>
      </w:r>
      <w:r w:rsidR="00013212" w:rsidRPr="00EF67AE">
        <w:rPr>
          <w:rStyle w:val="a3"/>
          <w:rFonts w:ascii="Times New Roman" w:eastAsia="標楷體" w:hAnsi="Times New Roman" w:cs="Times New Roman"/>
          <w:b/>
        </w:rPr>
        <w:t>計畫書</w:t>
      </w:r>
    </w:p>
    <w:p w14:paraId="4E46E10A" w14:textId="75432A9C" w:rsidR="001D509C" w:rsidRPr="00EF67AE" w:rsidRDefault="001D509C" w:rsidP="001D509C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F67AE">
        <w:rPr>
          <w:rFonts w:ascii="Times New Roman" w:eastAsia="標楷體" w:hAnsi="Times New Roman" w:cs="Times New Roman"/>
          <w:szCs w:val="24"/>
        </w:rPr>
        <w:t>活動名稱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A476AF" w:rsidRPr="00EF67AE">
        <w:rPr>
          <w:rFonts w:ascii="Times New Roman" w:eastAsia="標楷體" w:hAnsi="Times New Roman" w:cs="Times New Roman"/>
          <w:szCs w:val="24"/>
        </w:rPr>
        <w:t>202</w:t>
      </w:r>
      <w:r w:rsidR="00A42E7A">
        <w:rPr>
          <w:rFonts w:ascii="Times New Roman" w:eastAsia="標楷體" w:hAnsi="Times New Roman" w:cs="Times New Roman"/>
          <w:szCs w:val="24"/>
        </w:rPr>
        <w:t>2</w:t>
      </w:r>
      <w:r w:rsidR="00A42E7A">
        <w:rPr>
          <w:rFonts w:ascii="Times New Roman" w:eastAsia="標楷體" w:hAnsi="Times New Roman" w:cs="Times New Roman" w:hint="eastAsia"/>
          <w:szCs w:val="24"/>
        </w:rPr>
        <w:t>三系聯合</w:t>
      </w:r>
      <w:r w:rsidR="00A476AF" w:rsidRPr="00EF67AE">
        <w:rPr>
          <w:rFonts w:ascii="Times New Roman" w:eastAsia="標楷體" w:hAnsi="Times New Roman" w:cs="Times New Roman"/>
          <w:szCs w:val="24"/>
        </w:rPr>
        <w:t>聖誕趴</w:t>
      </w:r>
      <w:r w:rsidR="00C6626E">
        <w:rPr>
          <w:rFonts w:ascii="Times New Roman" w:eastAsia="標楷體" w:hAnsi="Times New Roman" w:cs="Times New Roman" w:hint="eastAsia"/>
          <w:szCs w:val="24"/>
        </w:rPr>
        <w:t>－</w:t>
      </w:r>
      <w:r w:rsidR="00A42E7A" w:rsidRPr="00A42E7A">
        <w:rPr>
          <w:rFonts w:ascii="Times New Roman" w:eastAsia="標楷體" w:hAnsi="Times New Roman" w:cs="Times New Roman" w:hint="eastAsia"/>
          <w:szCs w:val="24"/>
        </w:rPr>
        <w:t>心金膽跳聖誕老人救援日</w:t>
      </w:r>
    </w:p>
    <w:p w14:paraId="6553D363" w14:textId="07741018" w:rsidR="00A42E7A" w:rsidRDefault="00013212" w:rsidP="00A42E7A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F67AE">
        <w:rPr>
          <w:rFonts w:ascii="Times New Roman" w:eastAsia="標楷體" w:hAnsi="Times New Roman" w:cs="Times New Roman"/>
          <w:szCs w:val="24"/>
        </w:rPr>
        <w:t>活動</w:t>
      </w:r>
      <w:r w:rsidR="00984057" w:rsidRPr="00EF67AE">
        <w:rPr>
          <w:rFonts w:ascii="Times New Roman" w:eastAsia="標楷體" w:hAnsi="Times New Roman" w:cs="Times New Roman"/>
          <w:szCs w:val="24"/>
        </w:rPr>
        <w:t>目的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9347C3">
        <w:rPr>
          <w:rFonts w:ascii="Times New Roman" w:eastAsia="標楷體" w:hAnsi="Times New Roman" w:cs="Times New Roman"/>
          <w:szCs w:val="24"/>
        </w:rPr>
        <w:t>讓</w:t>
      </w:r>
      <w:r w:rsidR="00A42E7A">
        <w:rPr>
          <w:rFonts w:ascii="Times New Roman" w:eastAsia="標楷體" w:hAnsi="Times New Roman" w:cs="Times New Roman" w:hint="eastAsia"/>
          <w:szCs w:val="24"/>
        </w:rPr>
        <w:t>三</w:t>
      </w:r>
      <w:r w:rsidR="009347C3">
        <w:rPr>
          <w:rFonts w:ascii="Times New Roman" w:eastAsia="標楷體" w:hAnsi="Times New Roman" w:cs="Times New Roman"/>
          <w:szCs w:val="24"/>
        </w:rPr>
        <w:t>系</w:t>
      </w:r>
      <w:r w:rsidR="00A42E7A">
        <w:rPr>
          <w:rFonts w:ascii="Times New Roman" w:eastAsia="標楷體" w:hAnsi="Times New Roman" w:cs="Times New Roman" w:hint="eastAsia"/>
          <w:szCs w:val="24"/>
        </w:rPr>
        <w:t>（心輔、財金、應日）</w:t>
      </w:r>
      <w:r w:rsidR="009347C3">
        <w:rPr>
          <w:rFonts w:ascii="Times New Roman" w:eastAsia="標楷體" w:hAnsi="Times New Roman" w:cs="Times New Roman"/>
          <w:szCs w:val="24"/>
        </w:rPr>
        <w:t>的學生在忙碌課業之餘，有個</w:t>
      </w:r>
      <w:r w:rsidR="00A42E7A">
        <w:rPr>
          <w:rFonts w:ascii="Times New Roman" w:eastAsia="標楷體" w:hAnsi="Times New Roman" w:cs="Times New Roman" w:hint="eastAsia"/>
          <w:szCs w:val="24"/>
        </w:rPr>
        <w:t>能</w:t>
      </w:r>
    </w:p>
    <w:p w14:paraId="6773933E" w14:textId="77777777" w:rsidR="00CD3680" w:rsidRDefault="00A42E7A" w:rsidP="00A42E7A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="009347C3" w:rsidRPr="00A42E7A">
        <w:rPr>
          <w:rFonts w:ascii="Times New Roman" w:eastAsia="標楷體" w:hAnsi="Times New Roman" w:cs="Times New Roman"/>
          <w:szCs w:val="24"/>
        </w:rPr>
        <w:t>放輕鬆</w:t>
      </w:r>
      <w:r w:rsidR="00D97F84" w:rsidRPr="00A42E7A">
        <w:rPr>
          <w:rFonts w:ascii="Times New Roman" w:eastAsia="標楷體" w:hAnsi="Times New Roman" w:cs="Times New Roman"/>
          <w:szCs w:val="24"/>
        </w:rPr>
        <w:t>玩的活動；</w:t>
      </w:r>
      <w:r w:rsidR="00486F31" w:rsidRPr="00A42E7A">
        <w:rPr>
          <w:rFonts w:ascii="Times New Roman" w:eastAsia="標楷體" w:hAnsi="Times New Roman" w:cs="Times New Roman"/>
          <w:szCs w:val="24"/>
        </w:rPr>
        <w:t>促進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="00486F31" w:rsidRPr="00A42E7A">
        <w:rPr>
          <w:rFonts w:ascii="Times New Roman" w:eastAsia="標楷體" w:hAnsi="Times New Roman" w:cs="Times New Roman"/>
          <w:szCs w:val="24"/>
        </w:rPr>
        <w:t>系</w:t>
      </w:r>
      <w:r w:rsidR="00D97F84" w:rsidRPr="00A42E7A">
        <w:rPr>
          <w:rFonts w:ascii="Times New Roman" w:eastAsia="標楷體" w:hAnsi="Times New Roman" w:cs="Times New Roman"/>
          <w:szCs w:val="24"/>
        </w:rPr>
        <w:t>學生間的認識</w:t>
      </w:r>
      <w:r w:rsidR="00486F31" w:rsidRPr="00A42E7A">
        <w:rPr>
          <w:rFonts w:ascii="Times New Roman" w:eastAsia="標楷體" w:hAnsi="Times New Roman" w:cs="Times New Roman"/>
          <w:szCs w:val="24"/>
        </w:rPr>
        <w:t>、交流</w:t>
      </w:r>
      <w:r w:rsidR="00D97F84" w:rsidRPr="00A42E7A">
        <w:rPr>
          <w:rFonts w:ascii="Times New Roman" w:eastAsia="標楷體" w:hAnsi="Times New Roman" w:cs="Times New Roman"/>
          <w:szCs w:val="24"/>
        </w:rPr>
        <w:t>；</w:t>
      </w:r>
      <w:r w:rsidR="00486F31" w:rsidRPr="00A42E7A">
        <w:rPr>
          <w:rFonts w:ascii="Times New Roman" w:eastAsia="標楷體" w:hAnsi="Times New Roman" w:cs="Times New Roman"/>
          <w:szCs w:val="24"/>
        </w:rPr>
        <w:t>在溫暖</w:t>
      </w:r>
      <w:r w:rsidR="00CD3680">
        <w:rPr>
          <w:rFonts w:ascii="Times New Roman" w:eastAsia="標楷體" w:hAnsi="Times New Roman" w:cs="Times New Roman" w:hint="eastAsia"/>
          <w:szCs w:val="24"/>
        </w:rPr>
        <w:t>的聖</w:t>
      </w:r>
    </w:p>
    <w:p w14:paraId="05CEA5ED" w14:textId="425307B8" w:rsidR="00A476AF" w:rsidRPr="00A42E7A" w:rsidRDefault="00CD3680" w:rsidP="00A42E7A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="00486F31" w:rsidRPr="00A42E7A">
        <w:rPr>
          <w:rFonts w:ascii="Times New Roman" w:eastAsia="標楷體" w:hAnsi="Times New Roman" w:cs="Times New Roman"/>
          <w:szCs w:val="24"/>
        </w:rPr>
        <w:t>誕節有個屬於大家的美好回憶。</w:t>
      </w:r>
    </w:p>
    <w:p w14:paraId="3B099DB7" w14:textId="03090064" w:rsidR="001D509C" w:rsidRPr="007F3095" w:rsidRDefault="00013212" w:rsidP="00013212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活動時間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1D509C" w:rsidRPr="007F3095">
        <w:rPr>
          <w:rFonts w:ascii="Times New Roman" w:eastAsia="標楷體" w:hAnsi="Times New Roman" w:cs="Times New Roman"/>
          <w:szCs w:val="24"/>
        </w:rPr>
        <w:t>20</w:t>
      </w:r>
      <w:r w:rsidR="003E5EF9">
        <w:rPr>
          <w:rFonts w:ascii="Times New Roman" w:eastAsia="標楷體" w:hAnsi="Times New Roman" w:cs="Times New Roman"/>
          <w:szCs w:val="24"/>
        </w:rPr>
        <w:t>2</w:t>
      </w:r>
      <w:r w:rsidR="00C6626E">
        <w:rPr>
          <w:rFonts w:ascii="Times New Roman" w:eastAsia="標楷體" w:hAnsi="Times New Roman" w:cs="Times New Roman" w:hint="eastAsia"/>
          <w:szCs w:val="24"/>
        </w:rPr>
        <w:t>2</w:t>
      </w:r>
      <w:r w:rsidR="001D509C" w:rsidRPr="007F3095">
        <w:rPr>
          <w:rFonts w:ascii="Times New Roman" w:eastAsia="標楷體" w:hAnsi="Times New Roman" w:cs="Times New Roman"/>
          <w:szCs w:val="24"/>
        </w:rPr>
        <w:t>年</w:t>
      </w:r>
      <w:r w:rsidR="001D509C" w:rsidRPr="007F3095">
        <w:rPr>
          <w:rFonts w:ascii="Times New Roman" w:eastAsia="標楷體" w:hAnsi="Times New Roman" w:cs="Times New Roman"/>
          <w:szCs w:val="24"/>
        </w:rPr>
        <w:t>12</w:t>
      </w:r>
      <w:r w:rsidR="001D509C" w:rsidRPr="007F3095">
        <w:rPr>
          <w:rFonts w:ascii="Times New Roman" w:eastAsia="標楷體" w:hAnsi="Times New Roman" w:cs="Times New Roman"/>
          <w:szCs w:val="24"/>
        </w:rPr>
        <w:t>月</w:t>
      </w:r>
      <w:r w:rsidR="00C6626E">
        <w:rPr>
          <w:rFonts w:ascii="Times New Roman" w:eastAsia="標楷體" w:hAnsi="Times New Roman" w:cs="Times New Roman"/>
          <w:szCs w:val="24"/>
        </w:rPr>
        <w:t>9</w:t>
      </w:r>
      <w:r w:rsidR="001D509C" w:rsidRPr="007F3095">
        <w:rPr>
          <w:rFonts w:ascii="Times New Roman" w:eastAsia="標楷體" w:hAnsi="Times New Roman" w:cs="Times New Roman"/>
          <w:szCs w:val="24"/>
        </w:rPr>
        <w:t>日</w:t>
      </w:r>
      <w:r w:rsidR="00FB63F4" w:rsidRPr="007F3095">
        <w:rPr>
          <w:rFonts w:ascii="Times New Roman" w:eastAsia="標楷體" w:hAnsi="Times New Roman" w:cs="Times New Roman"/>
          <w:szCs w:val="24"/>
        </w:rPr>
        <w:t>（</w:t>
      </w:r>
      <w:r w:rsidR="001D509C" w:rsidRPr="007F3095">
        <w:rPr>
          <w:rFonts w:ascii="Times New Roman" w:eastAsia="標楷體" w:hAnsi="Times New Roman" w:cs="Times New Roman"/>
          <w:szCs w:val="24"/>
        </w:rPr>
        <w:t>星期五</w:t>
      </w:r>
      <w:r w:rsidR="00FB63F4" w:rsidRPr="007F3095">
        <w:rPr>
          <w:rFonts w:ascii="Times New Roman" w:eastAsia="標楷體" w:hAnsi="Times New Roman" w:cs="Times New Roman"/>
          <w:szCs w:val="24"/>
        </w:rPr>
        <w:t>）</w:t>
      </w:r>
    </w:p>
    <w:p w14:paraId="7AF43A09" w14:textId="1E9370AF" w:rsidR="00E92E1D" w:rsidRPr="007F3095" w:rsidRDefault="00013212" w:rsidP="00013212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活動地點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C6626E">
        <w:rPr>
          <w:rFonts w:ascii="Times New Roman" w:eastAsia="標楷體" w:hAnsi="Times New Roman" w:cs="Times New Roman" w:hint="eastAsia"/>
          <w:szCs w:val="24"/>
        </w:rPr>
        <w:t>民生校區</w:t>
      </w:r>
      <w:r w:rsidR="001D509C" w:rsidRPr="007F3095">
        <w:rPr>
          <w:rFonts w:ascii="Times New Roman" w:eastAsia="標楷體" w:hAnsi="Times New Roman" w:cs="Times New Roman"/>
          <w:szCs w:val="24"/>
        </w:rPr>
        <w:t>學生餐廳地下室</w:t>
      </w:r>
    </w:p>
    <w:p w14:paraId="48369433" w14:textId="2C1C777B" w:rsidR="0001450C" w:rsidRPr="0001450C" w:rsidRDefault="00E92E1D" w:rsidP="0001450C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主辦單位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01450C" w:rsidRPr="0001450C">
        <w:rPr>
          <w:rFonts w:ascii="Times New Roman" w:eastAsia="標楷體" w:hAnsi="Times New Roman" w:cs="Times New Roman" w:hint="eastAsia"/>
          <w:szCs w:val="24"/>
        </w:rPr>
        <w:t>屏東大學教育心理與輔導學系系學會</w:t>
      </w:r>
    </w:p>
    <w:p w14:paraId="70E055EC" w14:textId="4F8A8AF5" w:rsidR="0001450C" w:rsidRPr="0001450C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01450C">
        <w:rPr>
          <w:rFonts w:ascii="Times New Roman" w:eastAsia="標楷體" w:hAnsi="Times New Roman" w:cs="Times New Roman" w:hint="eastAsia"/>
          <w:szCs w:val="24"/>
        </w:rPr>
        <w:t>屏東大學財務金融學系系學會</w:t>
      </w:r>
    </w:p>
    <w:p w14:paraId="06637331" w14:textId="1101C7AD" w:rsidR="00E92E1D" w:rsidRPr="007F3095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01450C">
        <w:rPr>
          <w:rFonts w:ascii="Times New Roman" w:eastAsia="標楷體" w:hAnsi="Times New Roman" w:cs="Times New Roman" w:hint="eastAsia"/>
          <w:szCs w:val="24"/>
        </w:rPr>
        <w:t>屏東大學應用日語學系系學會</w:t>
      </w:r>
    </w:p>
    <w:p w14:paraId="3046E576" w14:textId="00CE09C0" w:rsidR="00E92E1D" w:rsidRPr="0001450C" w:rsidRDefault="001D509C" w:rsidP="00E92E1D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承</w:t>
      </w:r>
      <w:r w:rsidR="00E92E1D" w:rsidRPr="007F3095">
        <w:rPr>
          <w:rFonts w:ascii="Times New Roman" w:eastAsia="標楷體" w:hAnsi="Times New Roman" w:cs="Times New Roman"/>
          <w:szCs w:val="24"/>
        </w:rPr>
        <w:t>辦單位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Pr="007F3095">
        <w:rPr>
          <w:rFonts w:ascii="Times New Roman" w:eastAsia="標楷體" w:hAnsi="Times New Roman" w:cs="Times New Roman"/>
          <w:szCs w:val="24"/>
        </w:rPr>
        <w:t>屏東大學教育心理與輔導學系系學會</w:t>
      </w:r>
    </w:p>
    <w:p w14:paraId="2B32B1F1" w14:textId="4BF6A0FB" w:rsidR="0001450C" w:rsidRPr="0001450C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A77E32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01450C">
        <w:rPr>
          <w:rFonts w:ascii="Times New Roman" w:eastAsia="標楷體" w:hAnsi="Times New Roman" w:cs="Times New Roman" w:hint="eastAsia"/>
          <w:szCs w:val="24"/>
        </w:rPr>
        <w:t>屏東大學財務金融學系系學會</w:t>
      </w:r>
    </w:p>
    <w:p w14:paraId="79BB8D8F" w14:textId="17FD6471" w:rsidR="0001450C" w:rsidRPr="0001450C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01450C">
        <w:rPr>
          <w:rFonts w:ascii="Times New Roman" w:eastAsia="標楷體" w:hAnsi="Times New Roman" w:cs="Times New Roman" w:hint="eastAsia"/>
          <w:szCs w:val="24"/>
        </w:rPr>
        <w:t>屏東大學應用日語學系系學會</w:t>
      </w:r>
    </w:p>
    <w:p w14:paraId="2ADD9E5C" w14:textId="7DD4BEA6" w:rsidR="00E92E1D" w:rsidRDefault="00013212" w:rsidP="00013212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參與人員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  <w:r w:rsidR="001D509C" w:rsidRPr="007F3095">
        <w:rPr>
          <w:rFonts w:ascii="Times New Roman" w:eastAsia="標楷體" w:hAnsi="Times New Roman" w:cs="Times New Roman"/>
          <w:szCs w:val="24"/>
        </w:rPr>
        <w:t>屏東大學教育心理與輔導學系全體師生</w:t>
      </w:r>
    </w:p>
    <w:p w14:paraId="2D04138F" w14:textId="39596A8E" w:rsidR="0001450C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7F3095">
        <w:rPr>
          <w:rFonts w:ascii="Times New Roman" w:eastAsia="標楷體" w:hAnsi="Times New Roman" w:cs="Times New Roman"/>
          <w:szCs w:val="24"/>
        </w:rPr>
        <w:t>屏東大學</w:t>
      </w:r>
      <w:r>
        <w:rPr>
          <w:rFonts w:ascii="Times New Roman" w:eastAsia="標楷體" w:hAnsi="Times New Roman" w:cs="Times New Roman" w:hint="eastAsia"/>
          <w:szCs w:val="24"/>
        </w:rPr>
        <w:t>財務金融</w:t>
      </w:r>
      <w:r w:rsidRPr="007F3095">
        <w:rPr>
          <w:rFonts w:ascii="Times New Roman" w:eastAsia="標楷體" w:hAnsi="Times New Roman" w:cs="Times New Roman"/>
          <w:szCs w:val="24"/>
        </w:rPr>
        <w:t>學系全體師生</w:t>
      </w:r>
    </w:p>
    <w:p w14:paraId="0826784E" w14:textId="6CBFAF90" w:rsidR="0001450C" w:rsidRPr="007F3095" w:rsidRDefault="0001450C" w:rsidP="0001450C">
      <w:pPr>
        <w:pStyle w:val="a6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7F3095">
        <w:rPr>
          <w:rFonts w:ascii="Times New Roman" w:eastAsia="標楷體" w:hAnsi="Times New Roman" w:cs="Times New Roman"/>
          <w:szCs w:val="24"/>
        </w:rPr>
        <w:t>屏東大學</w:t>
      </w:r>
      <w:r>
        <w:rPr>
          <w:rFonts w:ascii="Times New Roman" w:eastAsia="標楷體" w:hAnsi="Times New Roman" w:cs="Times New Roman" w:hint="eastAsia"/>
          <w:szCs w:val="24"/>
        </w:rPr>
        <w:t>應用日語</w:t>
      </w:r>
      <w:r w:rsidRPr="007F3095">
        <w:rPr>
          <w:rFonts w:ascii="Times New Roman" w:eastAsia="標楷體" w:hAnsi="Times New Roman" w:cs="Times New Roman"/>
          <w:szCs w:val="24"/>
        </w:rPr>
        <w:t>學系全體師生</w:t>
      </w:r>
    </w:p>
    <w:p w14:paraId="1310F5A2" w14:textId="6121CEF6" w:rsidR="00013212" w:rsidRPr="008240EB" w:rsidRDefault="00272D7A" w:rsidP="00B50CFA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240EB">
        <w:rPr>
          <w:rFonts w:ascii="Times New Roman" w:eastAsia="標楷體" w:hAnsi="Times New Roman" w:cs="Times New Roman"/>
        </w:rPr>
        <w:t>活動內容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439E9C21" w14:textId="581AF44F" w:rsidR="00484876" w:rsidRDefault="00484876" w:rsidP="00484876">
      <w:pPr>
        <w:pStyle w:val="a6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才藝表演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707A3D74" w14:textId="5B642C68" w:rsidR="00246878" w:rsidRDefault="00484876" w:rsidP="00484876">
      <w:pPr>
        <w:pStyle w:val="a6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在活動前招募表演節目，不限制表演形式、年級、人數，每組表演時間大約為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-10</w:t>
      </w:r>
      <w:r>
        <w:rPr>
          <w:rFonts w:ascii="Times New Roman" w:eastAsia="標楷體" w:hAnsi="Times New Roman" w:cs="Times New Roman" w:hint="eastAsia"/>
        </w:rPr>
        <w:t>分鐘。本次的表演節目有跳舞</w:t>
      </w:r>
      <w:r w:rsidR="00554402">
        <w:rPr>
          <w:rFonts w:ascii="Times New Roman" w:eastAsia="標楷體" w:hAnsi="Times New Roman" w:cs="Times New Roman" w:hint="eastAsia"/>
        </w:rPr>
        <w:t>、小型樂團演唱</w:t>
      </w:r>
      <w:r w:rsidR="007B1E55">
        <w:rPr>
          <w:rFonts w:ascii="Times New Roman" w:eastAsia="標楷體" w:hAnsi="Times New Roman" w:cs="Times New Roman" w:hint="eastAsia"/>
        </w:rPr>
        <w:t>，共四組</w:t>
      </w:r>
      <w:r>
        <w:rPr>
          <w:rFonts w:ascii="Times New Roman" w:eastAsia="標楷體" w:hAnsi="Times New Roman" w:cs="Times New Roman" w:hint="eastAsia"/>
        </w:rPr>
        <w:t>。</w:t>
      </w:r>
    </w:p>
    <w:p w14:paraId="40C1B4E6" w14:textId="01E233EC" w:rsidR="00484876" w:rsidRDefault="008F3212" w:rsidP="00484876">
      <w:pPr>
        <w:pStyle w:val="a6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拯救聖誕老人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4FC96CDA" w14:textId="20E71E97" w:rsidR="00484876" w:rsidRDefault="00484876" w:rsidP="00484876">
      <w:pPr>
        <w:pStyle w:val="a6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由活動股設計一個前導故事，主題為</w:t>
      </w:r>
      <w:r w:rsidR="008F3212">
        <w:rPr>
          <w:rFonts w:ascii="Times New Roman" w:eastAsia="標楷體" w:hAnsi="Times New Roman" w:cs="Times New Roman" w:hint="eastAsia"/>
        </w:rPr>
        <w:t>被綁架</w:t>
      </w:r>
      <w:r>
        <w:rPr>
          <w:rFonts w:ascii="Times New Roman" w:eastAsia="標楷體" w:hAnsi="Times New Roman" w:cs="Times New Roman"/>
        </w:rPr>
        <w:t>的聖誕老人，</w:t>
      </w:r>
      <w:r w:rsidR="008F3212">
        <w:rPr>
          <w:rFonts w:ascii="Times New Roman" w:eastAsia="標楷體" w:hAnsi="Times New Roman" w:cs="Times New Roman" w:hint="eastAsia"/>
        </w:rPr>
        <w:t>各組透過團康遊戲，蒐集足夠數量的星星，</w:t>
      </w:r>
      <w:r w:rsidR="00990213">
        <w:rPr>
          <w:rFonts w:ascii="Times New Roman" w:eastAsia="標楷體" w:hAnsi="Times New Roman" w:cs="Times New Roman" w:hint="eastAsia"/>
        </w:rPr>
        <w:t>同心協力</w:t>
      </w:r>
      <w:r w:rsidR="008F3212">
        <w:rPr>
          <w:rFonts w:ascii="Times New Roman" w:eastAsia="標楷體" w:hAnsi="Times New Roman" w:cs="Times New Roman" w:hint="eastAsia"/>
        </w:rPr>
        <w:t>救</w:t>
      </w:r>
      <w:r w:rsidR="00990213">
        <w:rPr>
          <w:rFonts w:ascii="Times New Roman" w:eastAsia="標楷體" w:hAnsi="Times New Roman" w:cs="Times New Roman" w:hint="eastAsia"/>
        </w:rPr>
        <w:t>出</w:t>
      </w:r>
      <w:r w:rsidR="00B86DB8">
        <w:rPr>
          <w:rFonts w:ascii="Times New Roman" w:eastAsia="標楷體" w:hAnsi="Times New Roman" w:cs="Times New Roman"/>
        </w:rPr>
        <w:t>聖誕老人。</w:t>
      </w:r>
    </w:p>
    <w:p w14:paraId="5DF3BB8F" w14:textId="67349268" w:rsidR="00B86DB8" w:rsidRDefault="00B86DB8" w:rsidP="00B86DB8">
      <w:pPr>
        <w:pStyle w:val="a6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團康遊戲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24A0046E" w14:textId="72D4B064" w:rsidR="00B86DB8" w:rsidRDefault="00B86DB8" w:rsidP="00B86DB8">
      <w:pPr>
        <w:pStyle w:val="a6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由活動股設計幾項團康遊戲，</w:t>
      </w:r>
      <w:r w:rsidR="007615FC">
        <w:rPr>
          <w:rFonts w:ascii="Times New Roman" w:eastAsia="標楷體" w:hAnsi="Times New Roman" w:cs="Times New Roman" w:hint="eastAsia"/>
        </w:rPr>
        <w:t>依各遊戲的計分規則，給予不同數量的星星，最後拯救聖誕老人</w:t>
      </w:r>
      <w:r w:rsidR="00990213">
        <w:rPr>
          <w:rFonts w:ascii="Times New Roman" w:eastAsia="標楷體" w:hAnsi="Times New Roman" w:cs="Times New Roman" w:hint="eastAsia"/>
        </w:rPr>
        <w:t>，星星數量決定交換禮物、抽獎順序</w:t>
      </w:r>
      <w:r>
        <w:rPr>
          <w:rFonts w:ascii="Times New Roman" w:eastAsia="標楷體" w:hAnsi="Times New Roman" w:cs="Times New Roman" w:hint="eastAsia"/>
        </w:rPr>
        <w:t>。</w:t>
      </w:r>
    </w:p>
    <w:p w14:paraId="4BEFE88B" w14:textId="1C384EE9" w:rsidR="00B86DB8" w:rsidRDefault="00B86DB8" w:rsidP="00B86DB8">
      <w:pPr>
        <w:pStyle w:val="a6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交換禮物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7383C4A5" w14:textId="1FFBC37F" w:rsidR="00B86DB8" w:rsidRPr="00B86DB8" w:rsidRDefault="00B86DB8" w:rsidP="00B86DB8">
      <w:pPr>
        <w:pStyle w:val="a6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活動前請每人準備</w:t>
      </w:r>
      <w:r>
        <w:rPr>
          <w:rFonts w:ascii="Times New Roman" w:eastAsia="標楷體" w:hAnsi="Times New Roman" w:cs="Times New Roman"/>
        </w:rPr>
        <w:t>150</w:t>
      </w:r>
      <w:r>
        <w:rPr>
          <w:rFonts w:ascii="Times New Roman" w:eastAsia="標楷體" w:hAnsi="Times New Roman" w:cs="Times New Roman"/>
        </w:rPr>
        <w:t>元</w:t>
      </w:r>
      <w:r w:rsidR="00A16B28">
        <w:rPr>
          <w:rFonts w:ascii="Times New Roman" w:eastAsia="標楷體" w:hAnsi="Times New Roman" w:cs="Times New Roman"/>
        </w:rPr>
        <w:t>左右</w:t>
      </w:r>
      <w:r>
        <w:rPr>
          <w:rFonts w:ascii="Times New Roman" w:eastAsia="標楷體" w:hAnsi="Times New Roman" w:cs="Times New Roman"/>
        </w:rPr>
        <w:t>的交換禮物。由活動股製作</w:t>
      </w:r>
      <w:r w:rsidR="007615FC">
        <w:rPr>
          <w:rFonts w:ascii="Times New Roman" w:eastAsia="標楷體" w:hAnsi="Times New Roman" w:cs="Times New Roman" w:hint="eastAsia"/>
        </w:rPr>
        <w:t>戳戳樂</w:t>
      </w:r>
      <w:r>
        <w:rPr>
          <w:rFonts w:ascii="Times New Roman" w:eastAsia="標楷體" w:hAnsi="Times New Roman" w:cs="Times New Roman"/>
        </w:rPr>
        <w:t>，</w:t>
      </w:r>
      <w:r w:rsidR="007615FC">
        <w:rPr>
          <w:rFonts w:ascii="Times New Roman" w:eastAsia="標楷體" w:hAnsi="Times New Roman" w:cs="Times New Roman" w:hint="eastAsia"/>
        </w:rPr>
        <w:t>裡面</w:t>
      </w:r>
      <w:r w:rsidR="00B15690">
        <w:rPr>
          <w:rFonts w:ascii="Times New Roman" w:eastAsia="標楷體" w:hAnsi="Times New Roman" w:cs="Times New Roman"/>
        </w:rPr>
        <w:t>裝著</w:t>
      </w:r>
      <w:r w:rsidR="007615FC">
        <w:rPr>
          <w:rFonts w:ascii="Times New Roman" w:eastAsia="標楷體" w:hAnsi="Times New Roman" w:cs="Times New Roman" w:hint="eastAsia"/>
        </w:rPr>
        <w:t>號碼牌</w:t>
      </w:r>
      <w:r w:rsidR="00B15690">
        <w:rPr>
          <w:rFonts w:ascii="Times New Roman" w:eastAsia="標楷體" w:hAnsi="Times New Roman" w:cs="Times New Roman"/>
        </w:rPr>
        <w:t>，</w:t>
      </w:r>
      <w:r w:rsidR="00554402">
        <w:rPr>
          <w:rFonts w:ascii="Times New Roman" w:eastAsia="標楷體" w:hAnsi="Times New Roman" w:cs="Times New Roman"/>
        </w:rPr>
        <w:t>讓各組依</w:t>
      </w:r>
      <w:r w:rsidR="007615FC">
        <w:rPr>
          <w:rFonts w:ascii="Times New Roman" w:eastAsia="標楷體" w:hAnsi="Times New Roman" w:cs="Times New Roman" w:hint="eastAsia"/>
        </w:rPr>
        <w:t>蒐集星星數量</w:t>
      </w:r>
      <w:r w:rsidR="00554402">
        <w:rPr>
          <w:rFonts w:ascii="Times New Roman" w:eastAsia="標楷體" w:hAnsi="Times New Roman" w:cs="Times New Roman"/>
        </w:rPr>
        <w:t>排名依序上台</w:t>
      </w:r>
      <w:r w:rsidR="007615FC">
        <w:rPr>
          <w:rFonts w:ascii="Times New Roman" w:eastAsia="標楷體" w:hAnsi="Times New Roman" w:cs="Times New Roman" w:hint="eastAsia"/>
        </w:rPr>
        <w:t>戳洞</w:t>
      </w:r>
      <w:r w:rsidR="00554402">
        <w:rPr>
          <w:rFonts w:ascii="Times New Roman" w:eastAsia="標楷體" w:hAnsi="Times New Roman" w:cs="Times New Roman"/>
        </w:rPr>
        <w:t>，得到的號碼即為抽到的禮物編號。</w:t>
      </w:r>
    </w:p>
    <w:p w14:paraId="7EE92ABE" w14:textId="77777777" w:rsidR="00B86DB8" w:rsidRDefault="00B86DB8" w:rsidP="00484876">
      <w:pPr>
        <w:pStyle w:val="a6"/>
        <w:ind w:leftChars="0" w:left="840"/>
        <w:rPr>
          <w:rFonts w:ascii="Times New Roman" w:eastAsia="標楷體" w:hAnsi="Times New Roman" w:cs="Times New Roman"/>
        </w:rPr>
      </w:pPr>
    </w:p>
    <w:p w14:paraId="11EAB210" w14:textId="77777777" w:rsidR="00BD4A2B" w:rsidRDefault="00BD4A2B" w:rsidP="00484876">
      <w:pPr>
        <w:pStyle w:val="a6"/>
        <w:ind w:leftChars="0" w:left="840"/>
        <w:rPr>
          <w:rFonts w:ascii="Times New Roman" w:eastAsia="標楷體" w:hAnsi="Times New Roman" w:cs="Times New Roman"/>
        </w:rPr>
      </w:pPr>
    </w:p>
    <w:p w14:paraId="73BDBB91" w14:textId="2D087104" w:rsidR="00BD4A2B" w:rsidRDefault="00BD4A2B" w:rsidP="00484876">
      <w:pPr>
        <w:pStyle w:val="a6"/>
        <w:ind w:leftChars="0" w:left="840"/>
        <w:rPr>
          <w:rFonts w:ascii="Times New Roman" w:eastAsia="標楷體" w:hAnsi="Times New Roman" w:cs="Times New Roman"/>
        </w:rPr>
      </w:pPr>
    </w:p>
    <w:p w14:paraId="37E47B1F" w14:textId="77777777" w:rsidR="007B1E55" w:rsidRPr="007B1E55" w:rsidRDefault="007B1E55" w:rsidP="00484876">
      <w:pPr>
        <w:pStyle w:val="a6"/>
        <w:ind w:leftChars="0" w:left="840"/>
        <w:rPr>
          <w:rFonts w:ascii="Times New Roman" w:eastAsia="標楷體" w:hAnsi="Times New Roman" w:cs="Times New Roman" w:hint="eastAsia"/>
        </w:rPr>
      </w:pPr>
    </w:p>
    <w:p w14:paraId="16C3A1CE" w14:textId="77777777" w:rsidR="00BD4A2B" w:rsidRPr="007615FC" w:rsidRDefault="00BD4A2B" w:rsidP="007615FC">
      <w:pPr>
        <w:rPr>
          <w:rFonts w:ascii="Times New Roman" w:eastAsia="標楷體" w:hAnsi="Times New Roman" w:cs="Times New Roman"/>
        </w:rPr>
      </w:pPr>
    </w:p>
    <w:p w14:paraId="6256DA54" w14:textId="525BD10C" w:rsidR="001D509C" w:rsidRPr="001078F4" w:rsidRDefault="00013212" w:rsidP="00ED243A">
      <w:pPr>
        <w:pStyle w:val="a6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078F4">
        <w:rPr>
          <w:rFonts w:ascii="Times New Roman" w:eastAsia="標楷體" w:hAnsi="Times New Roman" w:cs="Times New Roman"/>
        </w:rPr>
        <w:lastRenderedPageBreak/>
        <w:t>活動流程</w:t>
      </w:r>
      <w:r w:rsidR="00A77E32">
        <w:rPr>
          <w:rFonts w:ascii="Times New Roman" w:eastAsia="標楷體" w:hAnsi="Times New Roman" w:cs="Times New Roman" w:hint="eastAsia"/>
        </w:rPr>
        <w:t>：</w:t>
      </w:r>
    </w:p>
    <w:p w14:paraId="28EA9D4B" w14:textId="60EF1C4E" w:rsidR="00F10BE3" w:rsidRDefault="00F10BE3" w:rsidP="00F10BE3">
      <w:pPr>
        <w:rPr>
          <w:rFonts w:ascii="Times New Roman" w:eastAsia="標楷體" w:hAnsi="Times New Roman" w:cs="Times New Roman"/>
        </w:rPr>
      </w:pPr>
      <w:r w:rsidRPr="00F10BE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0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 xml:space="preserve">1200 </w:t>
      </w:r>
      <w:r>
        <w:rPr>
          <w:rFonts w:ascii="Times New Roman" w:eastAsia="標楷體" w:hAnsi="Times New Roman" w:cs="Times New Roman"/>
        </w:rPr>
        <w:t>場佈</w:t>
      </w:r>
    </w:p>
    <w:p w14:paraId="52AE4254" w14:textId="1E0CED1D" w:rsidR="00865112" w:rsidRDefault="002E7804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1330</w:t>
      </w:r>
      <w:r w:rsidR="00A77E32">
        <w:rPr>
          <w:rFonts w:ascii="Times New Roman" w:eastAsia="標楷體" w:hAnsi="Times New Roman" w:cs="Times New Roman" w:hint="eastAsia"/>
        </w:rPr>
        <w:t>－</w:t>
      </w:r>
      <w:r w:rsidR="00865112">
        <w:rPr>
          <w:rFonts w:ascii="Times New Roman" w:eastAsia="標楷體" w:hAnsi="Times New Roman" w:cs="Times New Roman"/>
        </w:rPr>
        <w:t xml:space="preserve">1630 </w:t>
      </w:r>
      <w:r w:rsidR="00865112">
        <w:rPr>
          <w:rFonts w:ascii="Times New Roman" w:eastAsia="標楷體" w:hAnsi="Times New Roman" w:cs="Times New Roman"/>
        </w:rPr>
        <w:t>設備調適、總彩排</w:t>
      </w:r>
    </w:p>
    <w:p w14:paraId="6BAB2782" w14:textId="37F6DBB8" w:rsidR="00701563" w:rsidRDefault="00701563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1730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 xml:space="preserve">1800 </w:t>
      </w:r>
      <w:r>
        <w:rPr>
          <w:rFonts w:ascii="Times New Roman" w:eastAsia="標楷體" w:hAnsi="Times New Roman" w:cs="Times New Roman"/>
        </w:rPr>
        <w:t>簽</w:t>
      </w:r>
      <w:r w:rsidR="00F10BE3">
        <w:rPr>
          <w:rFonts w:ascii="Times New Roman" w:eastAsia="標楷體" w:hAnsi="Times New Roman" w:cs="Times New Roman"/>
        </w:rPr>
        <w:t>到入場、餐點供應、</w:t>
      </w:r>
      <w:r w:rsidR="00401CA5" w:rsidRPr="00401CA5">
        <w:rPr>
          <w:rFonts w:ascii="Times New Roman" w:eastAsia="標楷體" w:hAnsi="Times New Roman" w:cs="Times New Roman" w:hint="eastAsia"/>
        </w:rPr>
        <w:t>收交換禮物</w:t>
      </w:r>
      <w:r w:rsidR="00401CA5">
        <w:rPr>
          <w:rFonts w:ascii="Times New Roman" w:eastAsia="標楷體" w:hAnsi="Times New Roman" w:cs="Times New Roman" w:hint="eastAsia"/>
        </w:rPr>
        <w:t>、</w:t>
      </w:r>
      <w:r w:rsidR="00F10BE3">
        <w:rPr>
          <w:rFonts w:ascii="Times New Roman" w:eastAsia="標楷體" w:hAnsi="Times New Roman" w:cs="Times New Roman"/>
        </w:rPr>
        <w:t>晚會開始</w:t>
      </w:r>
    </w:p>
    <w:p w14:paraId="15E60BBC" w14:textId="31EFABDA" w:rsidR="00F10BE3" w:rsidRDefault="00701563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1800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 xml:space="preserve">1815 </w:t>
      </w:r>
      <w:r>
        <w:rPr>
          <w:rFonts w:ascii="Times New Roman" w:eastAsia="標楷體" w:hAnsi="Times New Roman" w:cs="Times New Roman"/>
        </w:rPr>
        <w:t>主持人</w:t>
      </w:r>
      <w:r w:rsidR="00F10BE3">
        <w:rPr>
          <w:rFonts w:ascii="Times New Roman" w:eastAsia="標楷體" w:hAnsi="Times New Roman" w:cs="Times New Roman"/>
        </w:rPr>
        <w:t>開場、</w:t>
      </w:r>
      <w:r w:rsidR="007B1E55">
        <w:rPr>
          <w:rFonts w:ascii="Times New Roman" w:eastAsia="標楷體" w:hAnsi="Times New Roman" w:cs="Times New Roman" w:hint="eastAsia"/>
        </w:rPr>
        <w:t>各系師長</w:t>
      </w:r>
      <w:r w:rsidR="00F10BE3">
        <w:rPr>
          <w:rFonts w:ascii="Times New Roman" w:eastAsia="標楷體" w:hAnsi="Times New Roman" w:cs="Times New Roman"/>
        </w:rPr>
        <w:t>致詞</w:t>
      </w:r>
    </w:p>
    <w:p w14:paraId="12117F05" w14:textId="14A8F4B8" w:rsidR="00F10BE3" w:rsidRDefault="00701563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1815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>1850</w:t>
      </w:r>
      <w:r w:rsidR="00B010E0">
        <w:rPr>
          <w:rFonts w:ascii="Times New Roman" w:eastAsia="標楷體" w:hAnsi="Times New Roman" w:cs="Times New Roman"/>
        </w:rPr>
        <w:t xml:space="preserve"> </w:t>
      </w:r>
      <w:r w:rsidR="00F10BE3">
        <w:rPr>
          <w:rFonts w:ascii="Times New Roman" w:eastAsia="標楷體" w:hAnsi="Times New Roman" w:cs="Times New Roman"/>
        </w:rPr>
        <w:t>才藝表演</w:t>
      </w:r>
    </w:p>
    <w:p w14:paraId="164878EF" w14:textId="1B67C8A5" w:rsidR="00F10BE3" w:rsidRDefault="00701563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1850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>1905</w:t>
      </w:r>
      <w:r w:rsidR="00A77F58">
        <w:rPr>
          <w:rFonts w:ascii="Times New Roman" w:eastAsia="標楷體" w:hAnsi="Times New Roman" w:cs="Times New Roman"/>
        </w:rPr>
        <w:t xml:space="preserve"> </w:t>
      </w:r>
      <w:r w:rsidR="00F10BE3">
        <w:rPr>
          <w:rFonts w:ascii="Times New Roman" w:eastAsia="標楷體" w:hAnsi="Times New Roman" w:cs="Times New Roman"/>
        </w:rPr>
        <w:t>中場休息</w:t>
      </w:r>
    </w:p>
    <w:p w14:paraId="09589671" w14:textId="043437B0" w:rsidR="00F10BE3" w:rsidRDefault="00701563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19</w:t>
      </w:r>
      <w:r w:rsidR="00865112">
        <w:rPr>
          <w:rFonts w:ascii="Times New Roman" w:eastAsia="標楷體" w:hAnsi="Times New Roman" w:cs="Times New Roman"/>
        </w:rPr>
        <w:t>05</w:t>
      </w:r>
      <w:r w:rsidR="00A77E32">
        <w:rPr>
          <w:rFonts w:ascii="Times New Roman" w:eastAsia="標楷體" w:hAnsi="Times New Roman" w:cs="Times New Roman" w:hint="eastAsia"/>
        </w:rPr>
        <w:t>－</w:t>
      </w:r>
      <w:r w:rsidR="00C17123">
        <w:rPr>
          <w:rFonts w:ascii="Times New Roman" w:eastAsia="標楷體" w:hAnsi="Times New Roman" w:cs="Times New Roman"/>
        </w:rPr>
        <w:t xml:space="preserve">2005 </w:t>
      </w:r>
      <w:r w:rsidR="00C17941">
        <w:rPr>
          <w:rFonts w:ascii="Times New Roman" w:eastAsia="標楷體" w:hAnsi="Times New Roman" w:cs="Times New Roman"/>
        </w:rPr>
        <w:t>團康活動</w:t>
      </w:r>
    </w:p>
    <w:p w14:paraId="5E2ACD83" w14:textId="1BD39870" w:rsidR="00C17123" w:rsidRDefault="00C17123" w:rsidP="00C1712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2005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>20</w:t>
      </w:r>
      <w:r w:rsidR="002757EB"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 xml:space="preserve">0 </w:t>
      </w:r>
      <w:r w:rsidR="00C17941">
        <w:rPr>
          <w:rFonts w:ascii="Times New Roman" w:eastAsia="標楷體" w:hAnsi="Times New Roman" w:cs="Times New Roman"/>
        </w:rPr>
        <w:t>交換禮物</w:t>
      </w:r>
      <w:r w:rsidR="002757EB">
        <w:rPr>
          <w:rFonts w:ascii="Times New Roman" w:eastAsia="標楷體" w:hAnsi="Times New Roman" w:cs="Times New Roman" w:hint="eastAsia"/>
        </w:rPr>
        <w:t>、</w:t>
      </w:r>
      <w:r w:rsidR="00C17941">
        <w:rPr>
          <w:rFonts w:ascii="Times New Roman" w:eastAsia="標楷體" w:hAnsi="Times New Roman" w:cs="Times New Roman"/>
        </w:rPr>
        <w:t>抽獎</w:t>
      </w:r>
    </w:p>
    <w:p w14:paraId="6742C3A7" w14:textId="17BDD0C3" w:rsidR="00C17941" w:rsidRDefault="00C17123" w:rsidP="00C1712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2050</w:t>
      </w:r>
      <w:r w:rsidR="00A77E32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/>
        </w:rPr>
        <w:t>212</w:t>
      </w:r>
      <w:r w:rsidR="007A4268">
        <w:rPr>
          <w:rFonts w:ascii="Times New Roman" w:eastAsia="標楷體" w:hAnsi="Times New Roman" w:cs="Times New Roman"/>
        </w:rPr>
        <w:t>0</w:t>
      </w:r>
      <w:r w:rsidR="00A77E32">
        <w:rPr>
          <w:rFonts w:ascii="Times New Roman" w:eastAsia="標楷體" w:hAnsi="Times New Roman" w:cs="Times New Roman" w:hint="eastAsia"/>
        </w:rPr>
        <w:t xml:space="preserve"> </w:t>
      </w:r>
      <w:r w:rsidR="002E7804">
        <w:rPr>
          <w:rFonts w:ascii="Times New Roman" w:eastAsia="標楷體" w:hAnsi="Times New Roman" w:cs="Times New Roman"/>
        </w:rPr>
        <w:t>結語、自由活動、散場</w:t>
      </w:r>
    </w:p>
    <w:p w14:paraId="066DC8AD" w14:textId="218DDF0D" w:rsidR="00C17941" w:rsidRDefault="00C17941" w:rsidP="00F10BE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21</w:t>
      </w:r>
      <w:r w:rsidR="00C17123">
        <w:rPr>
          <w:rFonts w:ascii="Times New Roman" w:eastAsia="標楷體" w:hAnsi="Times New Roman" w:cs="Times New Roman" w:hint="eastAsia"/>
        </w:rPr>
        <w:t>2</w:t>
      </w:r>
      <w:r w:rsidR="001C3C69">
        <w:rPr>
          <w:rFonts w:ascii="Times New Roman" w:eastAsia="標楷體" w:hAnsi="Times New Roman" w:cs="Times New Roman"/>
        </w:rPr>
        <w:t>0</w:t>
      </w:r>
      <w:r w:rsidR="00A77E32">
        <w:rPr>
          <w:rFonts w:ascii="Times New Roman" w:eastAsia="標楷體" w:hAnsi="Times New Roman" w:cs="Times New Roman" w:hint="eastAsia"/>
        </w:rPr>
        <w:t>－</w:t>
      </w:r>
      <w:r w:rsidR="002E7804">
        <w:rPr>
          <w:rFonts w:ascii="Times New Roman" w:eastAsia="標楷體" w:hAnsi="Times New Roman" w:cs="Times New Roman"/>
        </w:rPr>
        <w:t>2200</w:t>
      </w:r>
      <w:r w:rsidR="00A77E32">
        <w:rPr>
          <w:rFonts w:ascii="Times New Roman" w:eastAsia="標楷體" w:hAnsi="Times New Roman" w:cs="Times New Roman" w:hint="eastAsia"/>
        </w:rPr>
        <w:t xml:space="preserve"> </w:t>
      </w:r>
      <w:r w:rsidR="002E7804">
        <w:rPr>
          <w:rFonts w:ascii="Times New Roman" w:eastAsia="標楷體" w:hAnsi="Times New Roman" w:cs="Times New Roman"/>
        </w:rPr>
        <w:t>場復</w:t>
      </w:r>
    </w:p>
    <w:p w14:paraId="5AB2B02A" w14:textId="77777777" w:rsidR="00401CA5" w:rsidRPr="00F10BE3" w:rsidRDefault="00401CA5" w:rsidP="00F10BE3">
      <w:pPr>
        <w:rPr>
          <w:rFonts w:ascii="Times New Roman" w:eastAsia="標楷體" w:hAnsi="Times New Roman" w:cs="Times New Roman" w:hint="eastAsia"/>
        </w:rPr>
      </w:pPr>
    </w:p>
    <w:p w14:paraId="3720B774" w14:textId="77777777" w:rsidR="00FA176A" w:rsidRPr="00355F0D" w:rsidRDefault="00FA176A" w:rsidP="00FA176A">
      <w:pPr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拾、工作分配</w:t>
      </w:r>
    </w:p>
    <w:p w14:paraId="7D2AA9A4" w14:textId="2AAF7EC1" w:rsidR="003960BF" w:rsidRPr="007C39D8" w:rsidRDefault="00FA176A" w:rsidP="003960BF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C39D8">
        <w:rPr>
          <w:rFonts w:ascii="Times New Roman" w:eastAsia="標楷體" w:hAnsi="Times New Roman" w:cs="Times New Roman"/>
          <w:szCs w:val="24"/>
        </w:rPr>
        <w:t>各股工作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5E07925F" w14:textId="5F2CD19D" w:rsidR="00624767" w:rsidRPr="00355F0D" w:rsidRDefault="002F5524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美宣股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728015FF" w14:textId="621196DF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製作宣傳海報、流程海報、場佈前置工作</w:t>
      </w:r>
    </w:p>
    <w:p w14:paraId="3831F656" w14:textId="1CF5A47A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場佈、機動人員</w:t>
      </w:r>
    </w:p>
    <w:p w14:paraId="4802A9F7" w14:textId="432302FE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公關股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7D81FC07" w14:textId="08BD6F9E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製作及派送邀請卡、採買食物、找老師贊助禮物</w:t>
      </w:r>
    </w:p>
    <w:p w14:paraId="3B751005" w14:textId="4F517E2A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分派食物、招待師長</w:t>
      </w:r>
    </w:p>
    <w:p w14:paraId="4B4E8914" w14:textId="78A6F725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活動股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6CDCBFA0" w14:textId="619E61C6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設計團康活動、</w:t>
      </w:r>
      <w:r w:rsidR="00EF67AE">
        <w:rPr>
          <w:rFonts w:ascii="Times New Roman" w:eastAsia="標楷體" w:hAnsi="Times New Roman" w:cs="Times New Roman"/>
          <w:szCs w:val="24"/>
        </w:rPr>
        <w:t>主題故事、交換禮物</w:t>
      </w:r>
      <w:r w:rsidR="005D7605">
        <w:rPr>
          <w:rFonts w:ascii="Times New Roman" w:eastAsia="標楷體" w:hAnsi="Times New Roman" w:cs="Times New Roman"/>
          <w:szCs w:val="24"/>
        </w:rPr>
        <w:t>形式</w:t>
      </w:r>
    </w:p>
    <w:p w14:paraId="65B4C05D" w14:textId="364D22DE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主持、抽獎、頒獎</w:t>
      </w:r>
    </w:p>
    <w:p w14:paraId="15A3625E" w14:textId="1490FE59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體務股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3A3F3C19" w14:textId="1C1B7580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借器材</w:t>
      </w:r>
    </w:p>
    <w:p w14:paraId="649186B0" w14:textId="64776ED0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="00401CA5" w:rsidRPr="00355F0D">
        <w:rPr>
          <w:rFonts w:ascii="Times New Roman" w:eastAsia="標楷體" w:hAnsi="Times New Roman" w:cs="Times New Roman"/>
          <w:szCs w:val="24"/>
        </w:rPr>
        <w:t>收禮物、</w:t>
      </w:r>
      <w:r w:rsidRPr="00355F0D">
        <w:rPr>
          <w:rFonts w:ascii="Times New Roman" w:eastAsia="標楷體" w:hAnsi="Times New Roman" w:cs="Times New Roman"/>
          <w:szCs w:val="24"/>
        </w:rPr>
        <w:t>燈控、音控、測試燈光音響</w:t>
      </w:r>
    </w:p>
    <w:p w14:paraId="06D7C1A5" w14:textId="52E956C5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總務股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7C7E2D44" w14:textId="3601B614" w:rsidR="00624767" w:rsidRPr="00401CA5" w:rsidRDefault="00624767" w:rsidP="00401CA5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 w:hint="eastAsia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管理活動費用</w:t>
      </w:r>
      <w:r w:rsidR="00917BDE">
        <w:rPr>
          <w:rFonts w:ascii="Times New Roman" w:eastAsia="標楷體" w:hAnsi="Times New Roman" w:cs="Times New Roman"/>
          <w:szCs w:val="24"/>
        </w:rPr>
        <w:t>、製作活動</w:t>
      </w:r>
      <w:r w:rsidR="00917BDE">
        <w:rPr>
          <w:rFonts w:ascii="Times New Roman" w:eastAsia="標楷體" w:hAnsi="Times New Roman" w:cs="Times New Roman" w:hint="eastAsia"/>
          <w:szCs w:val="24"/>
        </w:rPr>
        <w:t>時用的</w:t>
      </w:r>
      <w:r w:rsidR="00917BDE">
        <w:rPr>
          <w:rFonts w:ascii="Times New Roman" w:eastAsia="標楷體" w:hAnsi="Times New Roman" w:cs="Times New Roman" w:hint="eastAsia"/>
          <w:szCs w:val="24"/>
        </w:rPr>
        <w:t>P</w:t>
      </w:r>
      <w:r w:rsidR="00917BDE">
        <w:rPr>
          <w:rFonts w:ascii="Times New Roman" w:eastAsia="標楷體" w:hAnsi="Times New Roman" w:cs="Times New Roman"/>
          <w:szCs w:val="24"/>
        </w:rPr>
        <w:t>PT</w:t>
      </w:r>
      <w:r w:rsidR="00401CA5">
        <w:rPr>
          <w:rFonts w:ascii="Times New Roman" w:eastAsia="標楷體" w:hAnsi="Times New Roman" w:cs="Times New Roman" w:hint="eastAsia"/>
          <w:szCs w:val="24"/>
        </w:rPr>
        <w:t>、</w:t>
      </w:r>
      <w:r w:rsidR="00401CA5" w:rsidRPr="00401CA5">
        <w:rPr>
          <w:rFonts w:ascii="Times New Roman" w:eastAsia="標楷體" w:hAnsi="Times New Roman" w:cs="Times New Roman" w:hint="eastAsia"/>
          <w:szCs w:val="24"/>
        </w:rPr>
        <w:t>製作</w:t>
      </w:r>
      <w:r w:rsidR="00401CA5" w:rsidRPr="00401CA5">
        <w:rPr>
          <w:rFonts w:ascii="Times New Roman" w:eastAsia="標楷體" w:hAnsi="Times New Roman" w:cs="Times New Roman" w:hint="eastAsia"/>
          <w:szCs w:val="24"/>
        </w:rPr>
        <w:t>工作人員名牌</w:t>
      </w:r>
    </w:p>
    <w:p w14:paraId="6B687C89" w14:textId="0F8BCE57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="005D7605">
        <w:rPr>
          <w:rFonts w:ascii="Times New Roman" w:eastAsia="標楷體" w:hAnsi="Times New Roman" w:cs="Times New Roman"/>
          <w:szCs w:val="24"/>
        </w:rPr>
        <w:t>負責簽到、</w:t>
      </w:r>
      <w:r w:rsidRPr="00355F0D">
        <w:rPr>
          <w:rFonts w:ascii="Times New Roman" w:eastAsia="標楷體" w:hAnsi="Times New Roman" w:cs="Times New Roman"/>
          <w:szCs w:val="24"/>
        </w:rPr>
        <w:t>機動人員</w:t>
      </w:r>
    </w:p>
    <w:p w14:paraId="15F5D817" w14:textId="6180BBE4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文書股</w:t>
      </w:r>
      <w:r w:rsidR="00A77E32">
        <w:rPr>
          <w:rFonts w:ascii="Times New Roman" w:eastAsia="標楷體" w:hAnsi="Times New Roman" w:cs="Times New Roman" w:hint="eastAsia"/>
          <w:szCs w:val="24"/>
        </w:rPr>
        <w:t>：</w:t>
      </w:r>
    </w:p>
    <w:p w14:paraId="62E6F45C" w14:textId="59A694AC" w:rsidR="005D7605" w:rsidRPr="00A77E32" w:rsidRDefault="00624767" w:rsidP="00401CA5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製作簽到表、</w:t>
      </w:r>
      <w:r w:rsidR="00EF67AE">
        <w:rPr>
          <w:rFonts w:ascii="Times New Roman" w:eastAsia="標楷體" w:hAnsi="Times New Roman" w:cs="Times New Roman"/>
          <w:szCs w:val="24"/>
        </w:rPr>
        <w:t>活動</w:t>
      </w:r>
      <w:r w:rsidRPr="00355F0D">
        <w:rPr>
          <w:rFonts w:ascii="Times New Roman" w:eastAsia="標楷體" w:hAnsi="Times New Roman" w:cs="Times New Roman"/>
          <w:szCs w:val="24"/>
        </w:rPr>
        <w:t>報名表、</w:t>
      </w:r>
      <w:r w:rsidR="00EF67AE">
        <w:rPr>
          <w:rFonts w:ascii="Times New Roman" w:eastAsia="標楷體" w:hAnsi="Times New Roman" w:cs="Times New Roman"/>
          <w:szCs w:val="24"/>
        </w:rPr>
        <w:t>活動意見</w:t>
      </w:r>
      <w:r w:rsidRPr="00355F0D">
        <w:rPr>
          <w:rFonts w:ascii="Times New Roman" w:eastAsia="標楷體" w:hAnsi="Times New Roman" w:cs="Times New Roman"/>
          <w:szCs w:val="24"/>
        </w:rPr>
        <w:t>回饋單</w:t>
      </w:r>
      <w:r w:rsidR="005D7605">
        <w:rPr>
          <w:rFonts w:ascii="Times New Roman" w:eastAsia="標楷體" w:hAnsi="Times New Roman" w:cs="Times New Roman"/>
          <w:szCs w:val="24"/>
        </w:rPr>
        <w:t>、會議記錄</w:t>
      </w:r>
    </w:p>
    <w:p w14:paraId="5E62B2FE" w14:textId="10975D58" w:rsidR="00624767" w:rsidRPr="00355F0D" w:rsidRDefault="00624767" w:rsidP="00624767">
      <w:pPr>
        <w:pStyle w:val="a6"/>
        <w:tabs>
          <w:tab w:val="left" w:pos="3276"/>
        </w:tabs>
        <w:ind w:leftChars="0" w:left="118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負責簽到、機動人員</w:t>
      </w:r>
    </w:p>
    <w:p w14:paraId="77FABC58" w14:textId="665E08B5" w:rsidR="00624767" w:rsidRPr="00355F0D" w:rsidRDefault="00624767" w:rsidP="00624767">
      <w:pPr>
        <w:pStyle w:val="a6"/>
        <w:numPr>
          <w:ilvl w:val="0"/>
          <w:numId w:val="9"/>
        </w:numPr>
        <w:tabs>
          <w:tab w:val="left" w:pos="3276"/>
        </w:tabs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新資股：</w:t>
      </w:r>
    </w:p>
    <w:p w14:paraId="5609619B" w14:textId="1ABA7469" w:rsidR="00624767" w:rsidRPr="00355F0D" w:rsidRDefault="00624767" w:rsidP="00624767">
      <w:pPr>
        <w:tabs>
          <w:tab w:val="left" w:pos="3276"/>
        </w:tabs>
        <w:ind w:left="480" w:firstLineChars="295" w:firstLine="70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事前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會議拍照</w:t>
      </w:r>
      <w:r w:rsidR="00487B6E">
        <w:rPr>
          <w:rFonts w:ascii="Times New Roman" w:eastAsia="標楷體" w:hAnsi="Times New Roman" w:cs="Times New Roman"/>
          <w:szCs w:val="24"/>
        </w:rPr>
        <w:t>、構思宣傳文案、拍攝宣傳</w:t>
      </w:r>
      <w:r w:rsidR="00917BDE">
        <w:rPr>
          <w:rFonts w:ascii="Times New Roman" w:eastAsia="標楷體" w:hAnsi="Times New Roman" w:cs="Times New Roman"/>
          <w:szCs w:val="24"/>
        </w:rPr>
        <w:t>照片</w:t>
      </w:r>
    </w:p>
    <w:p w14:paraId="7FBB15B5" w14:textId="780F9E25" w:rsidR="002F5524" w:rsidRPr="00355F0D" w:rsidRDefault="00624767" w:rsidP="00624767">
      <w:pPr>
        <w:tabs>
          <w:tab w:val="left" w:pos="3276"/>
        </w:tabs>
        <w:ind w:left="480" w:firstLineChars="295" w:firstLine="70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當天</w:t>
      </w:r>
      <w:r w:rsidR="00A77E32">
        <w:rPr>
          <w:rFonts w:ascii="Times New Roman" w:eastAsia="標楷體" w:hAnsi="Times New Roman" w:cs="Times New Roman" w:hint="eastAsia"/>
          <w:szCs w:val="24"/>
        </w:rPr>
        <w:t>－</w:t>
      </w:r>
      <w:r w:rsidRPr="00355F0D">
        <w:rPr>
          <w:rFonts w:ascii="Times New Roman" w:eastAsia="標楷體" w:hAnsi="Times New Roman" w:cs="Times New Roman"/>
          <w:szCs w:val="24"/>
        </w:rPr>
        <w:t>拍照攝影</w:t>
      </w:r>
      <w:r w:rsidR="00236F24" w:rsidRPr="00355F0D">
        <w:rPr>
          <w:rFonts w:ascii="Times New Roman" w:eastAsia="標楷體" w:hAnsi="Times New Roman" w:cs="Times New Roman"/>
          <w:szCs w:val="24"/>
        </w:rPr>
        <w:t>、全程錄影</w:t>
      </w:r>
    </w:p>
    <w:p w14:paraId="4298B2FD" w14:textId="1A1C7CCB" w:rsidR="002F5524" w:rsidRPr="00355F0D" w:rsidRDefault="00624767" w:rsidP="00624767">
      <w:pPr>
        <w:tabs>
          <w:tab w:val="left" w:pos="3276"/>
        </w:tabs>
        <w:ind w:left="480" w:firstLineChars="295" w:firstLine="708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事後</w:t>
      </w:r>
      <w:r w:rsidR="00A77E32">
        <w:rPr>
          <w:rFonts w:ascii="Times New Roman" w:eastAsia="標楷體" w:hAnsi="Times New Roman" w:cs="Times New Roman" w:hint="eastAsia"/>
          <w:szCs w:val="24"/>
          <w:lang w:eastAsia="zh-CN"/>
        </w:rPr>
        <w:t>－</w:t>
      </w:r>
      <w:r w:rsidRPr="00355F0D">
        <w:rPr>
          <w:rFonts w:ascii="Times New Roman" w:eastAsia="標楷體" w:hAnsi="Times New Roman" w:cs="Times New Roman"/>
          <w:szCs w:val="24"/>
          <w:lang w:eastAsia="zh-CN"/>
        </w:rPr>
        <w:t>將照片上傳雲端</w:t>
      </w:r>
    </w:p>
    <w:p w14:paraId="20A7357D" w14:textId="31A54F80" w:rsidR="002F5524" w:rsidRDefault="002F5524" w:rsidP="00B50CFA">
      <w:pPr>
        <w:widowControl/>
        <w:rPr>
          <w:rFonts w:ascii="Times New Roman" w:eastAsia="標楷體" w:hAnsi="Times New Roman" w:cs="Times New Roman"/>
          <w:szCs w:val="24"/>
        </w:rPr>
      </w:pPr>
    </w:p>
    <w:p w14:paraId="2DE7B366" w14:textId="77777777" w:rsidR="00F62D44" w:rsidRPr="00F62D44" w:rsidRDefault="00F62D44" w:rsidP="00B50CFA">
      <w:pPr>
        <w:widowControl/>
        <w:rPr>
          <w:rFonts w:ascii="Times New Roman" w:eastAsia="標楷體" w:hAnsi="Times New Roman" w:cs="Times New Roman"/>
          <w:szCs w:val="24"/>
        </w:rPr>
      </w:pPr>
    </w:p>
    <w:p w14:paraId="168E95D9" w14:textId="77777777" w:rsidR="003960BF" w:rsidRPr="00355F0D" w:rsidRDefault="00B50CFA" w:rsidP="003960BF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lastRenderedPageBreak/>
        <w:t>人員調配</w:t>
      </w:r>
    </w:p>
    <w:p w14:paraId="77176179" w14:textId="7B2B43E1" w:rsidR="00B50CFA" w:rsidRPr="00355F0D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b/>
          <w:bCs/>
          <w:szCs w:val="24"/>
        </w:rPr>
        <w:t>活動前</w:t>
      </w:r>
      <w:r w:rsidR="004269F8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14:paraId="476CA563" w14:textId="77777777" w:rsidR="00A77E32" w:rsidRDefault="00B50CFA" w:rsidP="00A77E32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bookmarkStart w:id="1" w:name="_Hlk54482654"/>
      <w:r w:rsidRPr="00355F0D">
        <w:rPr>
          <w:rFonts w:ascii="Times New Roman" w:eastAsia="標楷體" w:hAnsi="Times New Roman" w:cs="Times New Roman"/>
          <w:szCs w:val="24"/>
        </w:rPr>
        <w:t>活動股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DC4DB2">
        <w:rPr>
          <w:rFonts w:ascii="Times New Roman" w:eastAsia="標楷體" w:hAnsi="Times New Roman" w:cs="Times New Roman"/>
          <w:szCs w:val="24"/>
        </w:rPr>
        <w:t>8</w:t>
      </w:r>
      <w:r w:rsidR="00A77E32">
        <w:rPr>
          <w:rFonts w:ascii="Times New Roman" w:eastAsia="標楷體" w:hAnsi="Times New Roman" w:cs="Times New Roman" w:hint="eastAsia"/>
          <w:szCs w:val="24"/>
        </w:rPr>
        <w:t>）：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葉芷伶、周宥妊、陳苡睿、黃莉玶、李心如、葉舒函、</w:t>
      </w:r>
    </w:p>
    <w:p w14:paraId="60F43121" w14:textId="27B0E2D9" w:rsidR="00A77E32" w:rsidRPr="00A77E32" w:rsidRDefault="00A77E32" w:rsidP="00A77E32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何宛庭、黃萱羽</w:t>
      </w:r>
    </w:p>
    <w:p w14:paraId="339F9E8D" w14:textId="77777777" w:rsidR="00A77E32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公關股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7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江紹麒、紀宏騏、姚旻成、呂虹槿、胡子元、鄭杰綸、</w:t>
      </w:r>
    </w:p>
    <w:p w14:paraId="3505150F" w14:textId="6A6F36A8" w:rsidR="00B50CFA" w:rsidRPr="00355F0D" w:rsidRDefault="00A77E32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林豫新</w:t>
      </w:r>
    </w:p>
    <w:p w14:paraId="59022A4C" w14:textId="77777777" w:rsidR="00C839FA" w:rsidRDefault="00B50CFA" w:rsidP="00A77E32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美宣股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7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趙冠婷、范舒婷、施宣羽、簡妤珊、楊斐臣、吳逸榛、</w:t>
      </w:r>
    </w:p>
    <w:p w14:paraId="1A477DA0" w14:textId="27CE4B35" w:rsidR="00A77E32" w:rsidRDefault="00C839FA" w:rsidP="00A77E32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巴鴻慶</w:t>
      </w:r>
    </w:p>
    <w:p w14:paraId="063B6464" w14:textId="77777777" w:rsidR="00C839FA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新資股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7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許祐瑜、高佳優、楊宜蓁、鄭敦宜、賴芊予、翁宜婷、</w:t>
      </w:r>
    </w:p>
    <w:p w14:paraId="67BFB9B9" w14:textId="735FC173" w:rsidR="00A77E32" w:rsidRDefault="00C839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邱俐棻</w:t>
      </w:r>
    </w:p>
    <w:p w14:paraId="5D187425" w14:textId="41D67E4D" w:rsidR="00B50CFA" w:rsidRPr="00355F0D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文書股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6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李星昀、陳玟伶、林文婷、郭佩蓉、張嘉慧、黃馨嘩</w:t>
      </w:r>
    </w:p>
    <w:p w14:paraId="372E5748" w14:textId="77777777" w:rsidR="00C839FA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體務股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7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曾楷恩、凃柏宇、黃筱筑、張鈺汶、王品成、鄭莛蓁、</w:t>
      </w:r>
    </w:p>
    <w:p w14:paraId="0E2C992B" w14:textId="4EBA05A2" w:rsidR="00B50CFA" w:rsidRPr="00355F0D" w:rsidRDefault="00C839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明塏傑</w:t>
      </w:r>
    </w:p>
    <w:p w14:paraId="5FFCC569" w14:textId="389F8433" w:rsidR="00B50CFA" w:rsidRPr="00355F0D" w:rsidRDefault="00B50CFA" w:rsidP="00B50CFA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總務股</w:t>
      </w:r>
      <w:r w:rsidR="00A77E32">
        <w:rPr>
          <w:rFonts w:ascii="Times New Roman" w:eastAsia="標楷體" w:hAnsi="Times New Roman" w:cs="Times New Roman" w:hint="eastAsia"/>
          <w:szCs w:val="24"/>
        </w:rPr>
        <w:t>（</w:t>
      </w:r>
      <w:r w:rsidR="00A77E32">
        <w:rPr>
          <w:rFonts w:ascii="Times New Roman" w:eastAsia="標楷體" w:hAnsi="Times New Roman" w:cs="Times New Roman"/>
          <w:szCs w:val="24"/>
        </w:rPr>
        <w:t>5</w:t>
      </w:r>
      <w:r w:rsidR="00A77E32">
        <w:rPr>
          <w:rFonts w:ascii="Times New Roman" w:eastAsia="標楷體" w:hAnsi="Times New Roman" w:cs="Times New Roman" w:hint="eastAsia"/>
          <w:szCs w:val="24"/>
        </w:rPr>
        <w:t>）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="00A77E32" w:rsidRPr="00A77E32">
        <w:rPr>
          <w:rFonts w:ascii="Times New Roman" w:eastAsia="標楷體" w:hAnsi="Times New Roman" w:cs="Times New Roman" w:hint="eastAsia"/>
          <w:szCs w:val="24"/>
        </w:rPr>
        <w:t>馬秀芳、潘榮恩、劉壬鎧、葉皓禎、簡綺宏</w:t>
      </w:r>
    </w:p>
    <w:p w14:paraId="7F2E2F39" w14:textId="30C3494A" w:rsidR="00B50CFA" w:rsidRDefault="00B50CFA" w:rsidP="00CC4DAC">
      <w:pPr>
        <w:ind w:left="850"/>
        <w:rPr>
          <w:rFonts w:ascii="Times New Roman" w:eastAsia="標楷體" w:hAnsi="Times New Roman" w:cs="Times New Roman"/>
          <w:szCs w:val="24"/>
        </w:rPr>
      </w:pPr>
    </w:p>
    <w:p w14:paraId="56C18AC1" w14:textId="7D207951" w:rsidR="000E3C59" w:rsidRDefault="000E3C59" w:rsidP="00CC4DAC">
      <w:pPr>
        <w:ind w:left="850"/>
        <w:rPr>
          <w:rFonts w:ascii="Times New Roman" w:eastAsia="標楷體" w:hAnsi="Times New Roman" w:cs="Times New Roman"/>
          <w:szCs w:val="24"/>
        </w:rPr>
      </w:pPr>
    </w:p>
    <w:p w14:paraId="61DB1734" w14:textId="23051A01" w:rsidR="000E3C59" w:rsidRDefault="00536CBB" w:rsidP="00CC4DAC">
      <w:pPr>
        <w:ind w:left="85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活動</w:t>
      </w:r>
      <w:r w:rsidR="000E3C59" w:rsidRPr="000E3C59">
        <w:rPr>
          <w:rFonts w:ascii="Times New Roman" w:eastAsia="標楷體" w:hAnsi="Times New Roman" w:cs="Times New Roman" w:hint="eastAsia"/>
          <w:b/>
          <w:bCs/>
          <w:szCs w:val="24"/>
        </w:rPr>
        <w:t>籌備期：</w:t>
      </w:r>
    </w:p>
    <w:p w14:paraId="27B6F6FD" w14:textId="1DDC0062" w:rsidR="002B1678" w:rsidRDefault="005D674B" w:rsidP="002B1678">
      <w:pPr>
        <w:ind w:left="850"/>
        <w:rPr>
          <w:rFonts w:ascii="Times New Roman" w:eastAsia="標楷體" w:hAnsi="Times New Roman" w:cs="Times New Roman"/>
          <w:szCs w:val="24"/>
        </w:rPr>
      </w:pPr>
      <w:r w:rsidRPr="005D674B">
        <w:rPr>
          <w:rFonts w:ascii="Times New Roman" w:eastAsia="標楷體" w:hAnsi="Times New Roman" w:cs="Times New Roman" w:hint="eastAsia"/>
          <w:szCs w:val="24"/>
        </w:rPr>
        <w:t>總副召</w:t>
      </w:r>
      <w:r w:rsidR="002B1678">
        <w:rPr>
          <w:rFonts w:ascii="Times New Roman" w:eastAsia="標楷體" w:hAnsi="Times New Roman" w:cs="Times New Roman" w:hint="eastAsia"/>
          <w:szCs w:val="24"/>
        </w:rPr>
        <w:t>（</w:t>
      </w:r>
      <w:r w:rsidR="002B1678">
        <w:rPr>
          <w:rFonts w:ascii="Times New Roman" w:eastAsia="標楷體" w:hAnsi="Times New Roman" w:cs="Times New Roman" w:hint="eastAsia"/>
          <w:szCs w:val="24"/>
        </w:rPr>
        <w:t>6</w:t>
      </w:r>
      <w:r w:rsidR="002B1678">
        <w:rPr>
          <w:rFonts w:ascii="Times New Roman" w:eastAsia="標楷體" w:hAnsi="Times New Roman" w:cs="Times New Roman" w:hint="eastAsia"/>
          <w:szCs w:val="24"/>
        </w:rPr>
        <w:t>）：</w:t>
      </w:r>
      <w:bookmarkEnd w:id="1"/>
      <w:r w:rsidR="002B1678">
        <w:rPr>
          <w:rFonts w:ascii="Times New Roman" w:eastAsia="標楷體" w:hAnsi="Times New Roman" w:cs="Times New Roman" w:hint="eastAsia"/>
          <w:szCs w:val="24"/>
        </w:rPr>
        <w:t>毛欣怡、尤曾弘韻、黃元勁、宋竑毅、黃宣瑄、張凱溱</w:t>
      </w:r>
    </w:p>
    <w:p w14:paraId="2AF7496B" w14:textId="2DFB9605" w:rsidR="002B1678" w:rsidRPr="002B1678" w:rsidRDefault="002B1678" w:rsidP="002B1678">
      <w:pPr>
        <w:ind w:left="850"/>
        <w:rPr>
          <w:rFonts w:ascii="Times New Roman" w:eastAsia="標楷體" w:hAnsi="Times New Roman" w:cs="Times New Roman"/>
          <w:szCs w:val="24"/>
        </w:rPr>
      </w:pPr>
      <w:r w:rsidRPr="002B1678">
        <w:rPr>
          <w:rFonts w:ascii="Times New Roman" w:eastAsia="標楷體" w:hAnsi="Times New Roman" w:cs="Times New Roman"/>
          <w:szCs w:val="24"/>
        </w:rPr>
        <w:t>活動股</w:t>
      </w:r>
      <w:r w:rsidRPr="002B1678">
        <w:rPr>
          <w:rFonts w:ascii="Times New Roman" w:eastAsia="標楷體" w:hAnsi="Times New Roman" w:cs="Times New Roman" w:hint="eastAsia"/>
          <w:szCs w:val="24"/>
        </w:rPr>
        <w:t>（</w:t>
      </w:r>
      <w:r w:rsidRPr="002B1678">
        <w:rPr>
          <w:rFonts w:ascii="Times New Roman" w:eastAsia="標楷體" w:hAnsi="Times New Roman" w:cs="Times New Roman"/>
          <w:szCs w:val="24"/>
        </w:rPr>
        <w:t>8</w:t>
      </w:r>
      <w:r w:rsidRPr="002B1678">
        <w:rPr>
          <w:rFonts w:ascii="Times New Roman" w:eastAsia="標楷體" w:hAnsi="Times New Roman" w:cs="Times New Roman" w:hint="eastAsia"/>
          <w:szCs w:val="24"/>
        </w:rPr>
        <w:t>）：葉芷伶、周宥妊、陳苡睿、黃莉玶、李心如、葉舒函、</w:t>
      </w:r>
    </w:p>
    <w:p w14:paraId="63708A4F" w14:textId="52C86016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="00BC25D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77E32">
        <w:rPr>
          <w:rFonts w:ascii="Times New Roman" w:eastAsia="標楷體" w:hAnsi="Times New Roman" w:cs="Times New Roman" w:hint="eastAsia"/>
          <w:szCs w:val="24"/>
        </w:rPr>
        <w:t>何宛庭、黃萱羽</w:t>
      </w:r>
    </w:p>
    <w:p w14:paraId="7E8AED77" w14:textId="10C151EC" w:rsidR="002B1678" w:rsidRP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2B1678">
        <w:rPr>
          <w:rFonts w:ascii="Times New Roman" w:eastAsia="標楷體" w:hAnsi="Times New Roman" w:cs="Times New Roman"/>
          <w:szCs w:val="24"/>
        </w:rPr>
        <w:t>公關股</w:t>
      </w:r>
      <w:r w:rsidRPr="002B1678">
        <w:rPr>
          <w:rFonts w:ascii="Times New Roman" w:eastAsia="標楷體" w:hAnsi="Times New Roman" w:cs="Times New Roman" w:hint="eastAsia"/>
          <w:szCs w:val="24"/>
        </w:rPr>
        <w:t>（</w:t>
      </w:r>
      <w:r w:rsidRPr="002B1678">
        <w:rPr>
          <w:rFonts w:ascii="Times New Roman" w:eastAsia="標楷體" w:hAnsi="Times New Roman" w:cs="Times New Roman"/>
          <w:szCs w:val="24"/>
        </w:rPr>
        <w:t>7</w:t>
      </w:r>
      <w:r w:rsidRPr="002B1678">
        <w:rPr>
          <w:rFonts w:ascii="Times New Roman" w:eastAsia="標楷體" w:hAnsi="Times New Roman" w:cs="Times New Roman" w:hint="eastAsia"/>
          <w:szCs w:val="24"/>
        </w:rPr>
        <w:t>）</w:t>
      </w:r>
      <w:r w:rsidRPr="002B1678">
        <w:rPr>
          <w:rFonts w:ascii="Times New Roman" w:eastAsia="標楷體" w:hAnsi="Times New Roman" w:cs="Times New Roman"/>
          <w:szCs w:val="24"/>
        </w:rPr>
        <w:t>：</w:t>
      </w:r>
      <w:r w:rsidRPr="002B1678">
        <w:rPr>
          <w:rFonts w:ascii="Times New Roman" w:eastAsia="標楷體" w:hAnsi="Times New Roman" w:cs="Times New Roman" w:hint="eastAsia"/>
          <w:szCs w:val="24"/>
        </w:rPr>
        <w:t>江紹麒、紀宏騏、姚旻成、呂虹槿、胡子元、鄭杰綸、</w:t>
      </w:r>
    </w:p>
    <w:p w14:paraId="32C4D8DB" w14:textId="77777777" w:rsidR="002B1678" w:rsidRPr="00355F0D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林豫新</w:t>
      </w:r>
    </w:p>
    <w:p w14:paraId="44C00F51" w14:textId="77777777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美宣股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趙冠婷、范舒婷、施宣羽、簡妤珊、楊斐臣、吳逸榛、</w:t>
      </w:r>
    </w:p>
    <w:p w14:paraId="17187464" w14:textId="77777777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巴鴻慶</w:t>
      </w:r>
    </w:p>
    <w:p w14:paraId="2035CB44" w14:textId="77777777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新資股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許祐瑜、高佳優、楊宜蓁、鄭敦宜、賴芊予、翁宜婷、</w:t>
      </w:r>
    </w:p>
    <w:p w14:paraId="4AC3A640" w14:textId="77777777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邱俐棻</w:t>
      </w:r>
    </w:p>
    <w:p w14:paraId="4ECDC814" w14:textId="77777777" w:rsidR="002B1678" w:rsidRPr="00355F0D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文書股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李星昀、陳玟伶、林文婷、郭佩蓉、張嘉慧、黃馨嘩</w:t>
      </w:r>
    </w:p>
    <w:p w14:paraId="47819782" w14:textId="77777777" w:rsidR="002B1678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體務股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曾楷恩、凃柏宇、黃筱筑、張鈺汶、王品成、鄭莛蓁、</w:t>
      </w:r>
    </w:p>
    <w:p w14:paraId="519E33D0" w14:textId="77777777" w:rsidR="002B1678" w:rsidRPr="00355F0D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明塏傑</w:t>
      </w:r>
    </w:p>
    <w:p w14:paraId="3D368762" w14:textId="77777777" w:rsidR="002B1678" w:rsidRPr="00355F0D" w:rsidRDefault="002B1678" w:rsidP="002B1678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總務股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馬秀芳、潘榮恩、劉壬鎧、葉皓禎、簡綺宏</w:t>
      </w:r>
    </w:p>
    <w:p w14:paraId="3A2FA4A9" w14:textId="6C1B1437" w:rsidR="00246878" w:rsidRDefault="005D674B" w:rsidP="005D674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</w:t>
      </w:r>
    </w:p>
    <w:p w14:paraId="65E37538" w14:textId="77777777" w:rsidR="00BC25D3" w:rsidRPr="007F3095" w:rsidRDefault="00BC25D3" w:rsidP="005D674B">
      <w:pPr>
        <w:rPr>
          <w:rFonts w:ascii="Times New Roman" w:eastAsia="標楷體" w:hAnsi="Times New Roman" w:cs="Times New Roman" w:hint="eastAsia"/>
          <w:szCs w:val="24"/>
        </w:rPr>
      </w:pPr>
    </w:p>
    <w:p w14:paraId="29D694FF" w14:textId="45300159" w:rsidR="00B50CFA" w:rsidRDefault="00B50CFA" w:rsidP="00435BD5">
      <w:pPr>
        <w:pStyle w:val="a6"/>
        <w:ind w:firstLineChars="154" w:firstLine="370"/>
        <w:rPr>
          <w:rFonts w:ascii="Times New Roman" w:eastAsia="標楷體" w:hAnsi="Times New Roman" w:cs="Times New Roman"/>
          <w:b/>
          <w:bCs/>
          <w:szCs w:val="24"/>
        </w:rPr>
      </w:pPr>
      <w:r w:rsidRPr="002A5F8D">
        <w:rPr>
          <w:rFonts w:ascii="Times New Roman" w:eastAsia="標楷體" w:hAnsi="Times New Roman" w:cs="Times New Roman"/>
          <w:b/>
          <w:bCs/>
          <w:szCs w:val="24"/>
        </w:rPr>
        <w:t>活動</w:t>
      </w:r>
      <w:r w:rsidR="00435BD5">
        <w:rPr>
          <w:rFonts w:ascii="Times New Roman" w:eastAsia="標楷體" w:hAnsi="Times New Roman" w:cs="Times New Roman" w:hint="eastAsia"/>
          <w:b/>
          <w:bCs/>
          <w:szCs w:val="24"/>
        </w:rPr>
        <w:t>當天</w:t>
      </w:r>
      <w:r w:rsidRPr="00435BD5">
        <w:rPr>
          <w:rFonts w:ascii="Times New Roman" w:eastAsia="標楷體" w:hAnsi="Times New Roman" w:cs="Times New Roman"/>
          <w:b/>
          <w:bCs/>
          <w:szCs w:val="24"/>
        </w:rPr>
        <w:t>:</w:t>
      </w:r>
    </w:p>
    <w:p w14:paraId="467620C0" w14:textId="77777777" w:rsidR="00CB4723" w:rsidRDefault="00CB4723" w:rsidP="00CB4723">
      <w:pPr>
        <w:ind w:left="850"/>
        <w:rPr>
          <w:rFonts w:ascii="Times New Roman" w:eastAsia="標楷體" w:hAnsi="Times New Roman" w:cs="Times New Roman"/>
          <w:szCs w:val="24"/>
        </w:rPr>
      </w:pPr>
      <w:r w:rsidRPr="005D674B">
        <w:rPr>
          <w:rFonts w:ascii="Times New Roman" w:eastAsia="標楷體" w:hAnsi="Times New Roman" w:cs="Times New Roman" w:hint="eastAsia"/>
          <w:szCs w:val="24"/>
        </w:rPr>
        <w:t>總副召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）：毛欣怡、尤曾弘韻、黃元勁、宋竑毅、黃宣瑄、張凱溱</w:t>
      </w:r>
    </w:p>
    <w:p w14:paraId="3CD33493" w14:textId="77777777" w:rsidR="00CB4723" w:rsidRPr="002B1678" w:rsidRDefault="00CB4723" w:rsidP="00CB4723">
      <w:pPr>
        <w:ind w:left="850"/>
        <w:rPr>
          <w:rFonts w:ascii="Times New Roman" w:eastAsia="標楷體" w:hAnsi="Times New Roman" w:cs="Times New Roman"/>
          <w:szCs w:val="24"/>
        </w:rPr>
      </w:pPr>
      <w:r w:rsidRPr="002B1678">
        <w:rPr>
          <w:rFonts w:ascii="Times New Roman" w:eastAsia="標楷體" w:hAnsi="Times New Roman" w:cs="Times New Roman"/>
          <w:szCs w:val="24"/>
        </w:rPr>
        <w:t>活動股</w:t>
      </w:r>
      <w:r w:rsidRPr="002B1678">
        <w:rPr>
          <w:rFonts w:ascii="Times New Roman" w:eastAsia="標楷體" w:hAnsi="Times New Roman" w:cs="Times New Roman" w:hint="eastAsia"/>
          <w:szCs w:val="24"/>
        </w:rPr>
        <w:t>（</w:t>
      </w:r>
      <w:r w:rsidRPr="002B1678">
        <w:rPr>
          <w:rFonts w:ascii="Times New Roman" w:eastAsia="標楷體" w:hAnsi="Times New Roman" w:cs="Times New Roman"/>
          <w:szCs w:val="24"/>
        </w:rPr>
        <w:t>8</w:t>
      </w:r>
      <w:r w:rsidRPr="002B1678">
        <w:rPr>
          <w:rFonts w:ascii="Times New Roman" w:eastAsia="標楷體" w:hAnsi="Times New Roman" w:cs="Times New Roman" w:hint="eastAsia"/>
          <w:szCs w:val="24"/>
        </w:rPr>
        <w:t>）：葉芷伶、周宥妊、陳苡睿、黃莉玶、李心如、葉舒函、</w:t>
      </w:r>
    </w:p>
    <w:p w14:paraId="0D94C88B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何宛庭、黃萱羽</w:t>
      </w:r>
    </w:p>
    <w:p w14:paraId="1FDE2782" w14:textId="77777777" w:rsidR="00CB4723" w:rsidRPr="00A81F7A" w:rsidRDefault="00CB4723" w:rsidP="00A81F7A">
      <w:pPr>
        <w:ind w:firstLineChars="354" w:firstLine="850"/>
        <w:rPr>
          <w:rFonts w:ascii="Times New Roman" w:eastAsia="標楷體" w:hAnsi="Times New Roman" w:cs="Times New Roman"/>
          <w:szCs w:val="24"/>
        </w:rPr>
      </w:pPr>
      <w:r w:rsidRPr="00A81F7A">
        <w:rPr>
          <w:rFonts w:ascii="Times New Roman" w:eastAsia="標楷體" w:hAnsi="Times New Roman" w:cs="Times New Roman"/>
          <w:szCs w:val="24"/>
        </w:rPr>
        <w:t>公關股</w:t>
      </w:r>
      <w:r w:rsidRPr="00A81F7A">
        <w:rPr>
          <w:rFonts w:ascii="Times New Roman" w:eastAsia="標楷體" w:hAnsi="Times New Roman" w:cs="Times New Roman" w:hint="eastAsia"/>
          <w:szCs w:val="24"/>
        </w:rPr>
        <w:t>（</w:t>
      </w:r>
      <w:r w:rsidRPr="00A81F7A">
        <w:rPr>
          <w:rFonts w:ascii="Times New Roman" w:eastAsia="標楷體" w:hAnsi="Times New Roman" w:cs="Times New Roman"/>
          <w:szCs w:val="24"/>
        </w:rPr>
        <w:t>7</w:t>
      </w:r>
      <w:r w:rsidRPr="00A81F7A">
        <w:rPr>
          <w:rFonts w:ascii="Times New Roman" w:eastAsia="標楷體" w:hAnsi="Times New Roman" w:cs="Times New Roman" w:hint="eastAsia"/>
          <w:szCs w:val="24"/>
        </w:rPr>
        <w:t>）</w:t>
      </w:r>
      <w:r w:rsidRPr="00A81F7A">
        <w:rPr>
          <w:rFonts w:ascii="Times New Roman" w:eastAsia="標楷體" w:hAnsi="Times New Roman" w:cs="Times New Roman"/>
          <w:szCs w:val="24"/>
        </w:rPr>
        <w:t>：</w:t>
      </w:r>
      <w:r w:rsidRPr="00A81F7A">
        <w:rPr>
          <w:rFonts w:ascii="Times New Roman" w:eastAsia="標楷體" w:hAnsi="Times New Roman" w:cs="Times New Roman" w:hint="eastAsia"/>
          <w:szCs w:val="24"/>
        </w:rPr>
        <w:t>江紹麒、紀宏騏、姚旻成、呂虹槿、胡子元、鄭杰綸、</w:t>
      </w:r>
    </w:p>
    <w:p w14:paraId="289E63BF" w14:textId="77777777" w:rsidR="00CB4723" w:rsidRPr="00355F0D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林豫新</w:t>
      </w:r>
    </w:p>
    <w:p w14:paraId="5F654EBB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lastRenderedPageBreak/>
        <w:t>美宣股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趙冠婷、范舒婷、施宣羽、簡妤珊、楊斐臣、吳逸榛、</w:t>
      </w:r>
    </w:p>
    <w:p w14:paraId="4C8A4C8D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巴鴻慶</w:t>
      </w:r>
    </w:p>
    <w:p w14:paraId="70A79749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新資股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許祐瑜、高佳優、楊宜蓁、鄭敦宜、賴芊予、翁宜婷、</w:t>
      </w:r>
    </w:p>
    <w:p w14:paraId="6863B218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邱俐棻</w:t>
      </w:r>
    </w:p>
    <w:p w14:paraId="53B4362F" w14:textId="77777777" w:rsidR="00CB4723" w:rsidRPr="00355F0D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文書股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李星昀、陳玟伶、林文婷、郭佩蓉、張嘉慧、黃馨嘩</w:t>
      </w:r>
    </w:p>
    <w:p w14:paraId="438F7F64" w14:textId="77777777" w:rsidR="00CB4723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體務股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曾楷恩、凃柏宇、黃筱筑、張鈺汶、王品成、鄭莛蓁、</w:t>
      </w:r>
    </w:p>
    <w:p w14:paraId="731702C1" w14:textId="77777777" w:rsidR="00CB4723" w:rsidRPr="00355F0D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</w:t>
      </w:r>
      <w:r w:rsidRPr="00A77E32">
        <w:rPr>
          <w:rFonts w:ascii="Times New Roman" w:eastAsia="標楷體" w:hAnsi="Times New Roman" w:cs="Times New Roman" w:hint="eastAsia"/>
          <w:szCs w:val="24"/>
        </w:rPr>
        <w:t>明塏傑</w:t>
      </w:r>
    </w:p>
    <w:p w14:paraId="54D1A7BD" w14:textId="77777777" w:rsidR="00CB4723" w:rsidRPr="00355F0D" w:rsidRDefault="00CB4723" w:rsidP="00CB4723">
      <w:pPr>
        <w:pStyle w:val="a6"/>
        <w:ind w:leftChars="0" w:left="906"/>
        <w:rPr>
          <w:rFonts w:ascii="Times New Roman" w:eastAsia="標楷體" w:hAnsi="Times New Roman" w:cs="Times New Roman"/>
          <w:szCs w:val="24"/>
        </w:rPr>
      </w:pPr>
      <w:r w:rsidRPr="00355F0D">
        <w:rPr>
          <w:rFonts w:ascii="Times New Roman" w:eastAsia="標楷體" w:hAnsi="Times New Roman" w:cs="Times New Roman"/>
          <w:szCs w:val="24"/>
        </w:rPr>
        <w:t>總務股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：</w:t>
      </w:r>
      <w:r w:rsidRPr="00A77E32">
        <w:rPr>
          <w:rFonts w:ascii="Times New Roman" w:eastAsia="標楷體" w:hAnsi="Times New Roman" w:cs="Times New Roman" w:hint="eastAsia"/>
          <w:szCs w:val="24"/>
        </w:rPr>
        <w:t>馬秀芳、潘榮恩、劉壬鎧、葉皓禎、簡綺宏</w:t>
      </w:r>
    </w:p>
    <w:p w14:paraId="159751D3" w14:textId="2643F59A" w:rsidR="00CC4DAC" w:rsidRPr="007F3095" w:rsidRDefault="00CC4DAC" w:rsidP="00CC4DAC">
      <w:pPr>
        <w:pStyle w:val="a6"/>
        <w:ind w:firstLineChars="154" w:firstLine="370"/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t>機動人員</w:t>
      </w:r>
      <w:r w:rsidR="004269F8">
        <w:rPr>
          <w:rFonts w:ascii="Times New Roman" w:eastAsia="標楷體" w:hAnsi="Times New Roman" w:cs="Times New Roman"/>
          <w:szCs w:val="24"/>
        </w:rPr>
        <w:t>：</w:t>
      </w:r>
      <w:r w:rsidRPr="007F3095">
        <w:rPr>
          <w:rFonts w:ascii="Times New Roman" w:eastAsia="標楷體" w:hAnsi="Times New Roman" w:cs="Times New Roman"/>
          <w:szCs w:val="24"/>
        </w:rPr>
        <w:t>公關股、美宣股、文書股、總務股</w:t>
      </w:r>
    </w:p>
    <w:p w14:paraId="6D2D5949" w14:textId="7046E36B" w:rsidR="00CC4DAC" w:rsidRPr="00CB4723" w:rsidRDefault="00CC4DAC" w:rsidP="00CC4DAC">
      <w:pPr>
        <w:pStyle w:val="a6"/>
        <w:ind w:firstLineChars="154" w:firstLine="370"/>
        <w:rPr>
          <w:rFonts w:ascii="Times New Roman" w:eastAsia="標楷體" w:hAnsi="Times New Roman" w:cs="Times New Roman"/>
          <w:szCs w:val="24"/>
        </w:rPr>
      </w:pPr>
    </w:p>
    <w:p w14:paraId="065CD46D" w14:textId="0D64D403" w:rsidR="00B50CFA" w:rsidRPr="007F3095" w:rsidRDefault="00B50CFA">
      <w:pPr>
        <w:widowControl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p w14:paraId="324E0834" w14:textId="21943A53" w:rsidR="00B50CFA" w:rsidRPr="007F3095" w:rsidRDefault="00B50CFA" w:rsidP="008C563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C39D8">
        <w:rPr>
          <w:rFonts w:ascii="Times New Roman" w:eastAsia="標楷體" w:hAnsi="Times New Roman" w:cs="Times New Roman"/>
          <w:szCs w:val="24"/>
        </w:rPr>
        <w:t>拾壹、</w:t>
      </w:r>
      <w:r w:rsidRPr="007C39D8">
        <w:rPr>
          <w:rFonts w:ascii="Times New Roman" w:eastAsia="標楷體" w:hAnsi="Times New Roman" w:cs="Times New Roman"/>
          <w:color w:val="000000" w:themeColor="text1"/>
          <w:szCs w:val="24"/>
        </w:rPr>
        <w:t>活動經費</w:t>
      </w:r>
      <w:r w:rsidR="00D558CF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1D509C" w:rsidRPr="007C39D8">
        <w:rPr>
          <w:rFonts w:ascii="Times New Roman" w:eastAsia="標楷體" w:hAnsi="Times New Roman" w:cs="Times New Roman"/>
          <w:color w:val="000000" w:themeColor="text1"/>
          <w:szCs w:val="24"/>
        </w:rPr>
        <w:t>共</w:t>
      </w:r>
      <w:r w:rsidR="00D2185C">
        <w:rPr>
          <w:rFonts w:ascii="Times New Roman" w:eastAsia="標楷體" w:hAnsi="Times New Roman" w:cs="Times New Roman"/>
          <w:color w:val="000000" w:themeColor="text1"/>
          <w:szCs w:val="24"/>
        </w:rPr>
        <w:t>4500</w:t>
      </w:r>
      <w:r w:rsidR="007C39D8" w:rsidRPr="007C39D8">
        <w:rPr>
          <w:rFonts w:ascii="Times New Roman" w:eastAsia="標楷體" w:hAnsi="Times New Roman" w:cs="Times New Roman"/>
          <w:color w:val="000000" w:themeColor="text1"/>
          <w:szCs w:val="24"/>
        </w:rPr>
        <w:t>元</w:t>
      </w:r>
    </w:p>
    <w:tbl>
      <w:tblPr>
        <w:tblStyle w:val="a7"/>
        <w:tblW w:w="8312" w:type="dxa"/>
        <w:tblLook w:val="04A0" w:firstRow="1" w:lastRow="0" w:firstColumn="1" w:lastColumn="0" w:noHBand="0" w:noVBand="1"/>
      </w:tblPr>
      <w:tblGrid>
        <w:gridCol w:w="1384"/>
        <w:gridCol w:w="1384"/>
        <w:gridCol w:w="1386"/>
        <w:gridCol w:w="1386"/>
        <w:gridCol w:w="1386"/>
        <w:gridCol w:w="1386"/>
      </w:tblGrid>
      <w:tr w:rsidR="008C5635" w:rsidRPr="007F3095" w14:paraId="15E534F7" w14:textId="77777777" w:rsidTr="008C5635">
        <w:trPr>
          <w:trHeight w:val="457"/>
        </w:trPr>
        <w:tc>
          <w:tcPr>
            <w:tcW w:w="1384" w:type="dxa"/>
          </w:tcPr>
          <w:p w14:paraId="769D8BFA" w14:textId="77777777" w:rsidR="008C5635" w:rsidRPr="001534CE" w:rsidRDefault="008C5635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384" w:type="dxa"/>
          </w:tcPr>
          <w:p w14:paraId="150FF4E7" w14:textId="77777777" w:rsidR="008C5635" w:rsidRPr="001534CE" w:rsidRDefault="008C5635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386" w:type="dxa"/>
          </w:tcPr>
          <w:p w14:paraId="2032F7CB" w14:textId="77777777" w:rsidR="008C5635" w:rsidRPr="001534CE" w:rsidRDefault="008C5635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386" w:type="dxa"/>
          </w:tcPr>
          <w:p w14:paraId="5E58F139" w14:textId="77777777" w:rsidR="008C5635" w:rsidRPr="001534CE" w:rsidRDefault="008C5635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386" w:type="dxa"/>
          </w:tcPr>
          <w:p w14:paraId="152B06AE" w14:textId="77777777" w:rsidR="008C5635" w:rsidRPr="001534CE" w:rsidRDefault="008C5635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總金額</w:t>
            </w:r>
          </w:p>
        </w:tc>
        <w:tc>
          <w:tcPr>
            <w:tcW w:w="1386" w:type="dxa"/>
          </w:tcPr>
          <w:p w14:paraId="2EABF510" w14:textId="6DC82D00" w:rsidR="008C5635" w:rsidRPr="001534CE" w:rsidRDefault="008C5635" w:rsidP="00274EA6">
            <w:pPr>
              <w:rPr>
                <w:rFonts w:ascii="Times New Roman" w:eastAsia="標楷體" w:hAnsi="Times New Roman" w:cs="Times New Roman"/>
                <w:lang w:eastAsia="zh-CN"/>
              </w:rPr>
            </w:pPr>
            <w:r w:rsidRPr="001534CE">
              <w:rPr>
                <w:rFonts w:ascii="Times New Roman" w:eastAsia="標楷體" w:hAnsi="Times New Roman" w:cs="Times New Roman"/>
              </w:rPr>
              <w:t>說明</w:t>
            </w:r>
            <w:r w:rsidR="001534CE" w:rsidRPr="001534CE">
              <w:rPr>
                <w:rFonts w:ascii="Times New Roman" w:eastAsia="標楷體" w:hAnsi="Times New Roman" w:cs="Times New Roman"/>
                <w:lang w:eastAsia="zh-CN"/>
              </w:rPr>
              <w:t>(</w:t>
            </w:r>
            <w:r w:rsidR="001534CE" w:rsidRPr="001534CE">
              <w:rPr>
                <w:rFonts w:ascii="Times New Roman" w:eastAsia="標楷體" w:hAnsi="Times New Roman" w:cs="Times New Roman"/>
                <w:lang w:eastAsia="zh-CN"/>
              </w:rPr>
              <w:t>負責股別</w:t>
            </w:r>
            <w:r w:rsidR="001534CE" w:rsidRPr="001534CE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</w:tr>
      <w:tr w:rsidR="008C5635" w:rsidRPr="007F3095" w14:paraId="27EB0DFE" w14:textId="77777777" w:rsidTr="008C5635">
        <w:trPr>
          <w:trHeight w:val="438"/>
        </w:trPr>
        <w:tc>
          <w:tcPr>
            <w:tcW w:w="1384" w:type="dxa"/>
          </w:tcPr>
          <w:p w14:paraId="152DAC85" w14:textId="257AF026" w:rsidR="008C5635" w:rsidRPr="001534CE" w:rsidRDefault="001534CE" w:rsidP="007C39D8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海報</w:t>
            </w:r>
            <w:r w:rsidR="007C39D8">
              <w:rPr>
                <w:rFonts w:ascii="Times New Roman" w:eastAsia="標楷體" w:hAnsi="Times New Roman" w:cs="Times New Roman"/>
              </w:rPr>
              <w:t>影</w:t>
            </w:r>
            <w:r w:rsidRPr="001534CE">
              <w:rPr>
                <w:rFonts w:ascii="Times New Roman" w:eastAsia="標楷體" w:hAnsi="Times New Roman" w:cs="Times New Roman"/>
              </w:rPr>
              <w:t>印、場佈材料</w:t>
            </w:r>
          </w:p>
        </w:tc>
        <w:tc>
          <w:tcPr>
            <w:tcW w:w="1384" w:type="dxa"/>
          </w:tcPr>
          <w:p w14:paraId="1440140E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1500</w:t>
            </w:r>
          </w:p>
        </w:tc>
        <w:tc>
          <w:tcPr>
            <w:tcW w:w="1386" w:type="dxa"/>
          </w:tcPr>
          <w:p w14:paraId="794E173A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86" w:type="dxa"/>
          </w:tcPr>
          <w:p w14:paraId="43DE0A79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1386" w:type="dxa"/>
          </w:tcPr>
          <w:p w14:paraId="3844AE48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1500</w:t>
            </w:r>
          </w:p>
        </w:tc>
        <w:tc>
          <w:tcPr>
            <w:tcW w:w="1386" w:type="dxa"/>
          </w:tcPr>
          <w:p w14:paraId="3DDED054" w14:textId="306A13EB" w:rsidR="008C5635" w:rsidRPr="001534CE" w:rsidRDefault="001534CE" w:rsidP="008C5635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美宣股</w:t>
            </w:r>
          </w:p>
        </w:tc>
      </w:tr>
      <w:tr w:rsidR="008C5635" w:rsidRPr="007F3095" w14:paraId="4999113F" w14:textId="77777777" w:rsidTr="008C5635">
        <w:trPr>
          <w:trHeight w:val="848"/>
        </w:trPr>
        <w:tc>
          <w:tcPr>
            <w:tcW w:w="1384" w:type="dxa"/>
          </w:tcPr>
          <w:p w14:paraId="7F849D31" w14:textId="1149D511" w:rsidR="008C5635" w:rsidRPr="001534CE" w:rsidRDefault="001534CE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邀請卡</w:t>
            </w:r>
            <w:r w:rsidR="007C39D8">
              <w:rPr>
                <w:rFonts w:ascii="Times New Roman" w:eastAsia="標楷體" w:hAnsi="Times New Roman" w:cs="Times New Roman"/>
              </w:rPr>
              <w:t>材料</w:t>
            </w:r>
            <w:r w:rsidRPr="001534CE">
              <w:rPr>
                <w:rFonts w:ascii="Times New Roman" w:eastAsia="標楷體" w:hAnsi="Times New Roman" w:cs="Times New Roman"/>
              </w:rPr>
              <w:t>、膳食費</w:t>
            </w:r>
          </w:p>
        </w:tc>
        <w:tc>
          <w:tcPr>
            <w:tcW w:w="1384" w:type="dxa"/>
          </w:tcPr>
          <w:p w14:paraId="1D8F4B6D" w14:textId="4F11B32A" w:rsidR="008C5635" w:rsidRPr="001534CE" w:rsidRDefault="00135B1B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 w:rsidR="008C5635" w:rsidRPr="001534CE">
              <w:rPr>
                <w:rFonts w:ascii="Times New Roman" w:eastAsia="標楷體" w:hAnsi="Times New Roman" w:cs="Times New Roman"/>
              </w:rPr>
              <w:t>000</w:t>
            </w:r>
          </w:p>
        </w:tc>
        <w:tc>
          <w:tcPr>
            <w:tcW w:w="1386" w:type="dxa"/>
          </w:tcPr>
          <w:p w14:paraId="1D4D5A5C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86" w:type="dxa"/>
          </w:tcPr>
          <w:p w14:paraId="3B903305" w14:textId="77777777" w:rsidR="008C5635" w:rsidRPr="001534CE" w:rsidRDefault="008C5635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1386" w:type="dxa"/>
          </w:tcPr>
          <w:p w14:paraId="2602181E" w14:textId="45F90210" w:rsidR="008C5635" w:rsidRPr="001534CE" w:rsidRDefault="00135B1B" w:rsidP="00274EA6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 w:rsidR="008C5635" w:rsidRPr="001534CE">
              <w:rPr>
                <w:rFonts w:ascii="Times New Roman" w:eastAsia="標楷體" w:hAnsi="Times New Roman" w:cs="Times New Roman"/>
              </w:rPr>
              <w:t>000</w:t>
            </w:r>
          </w:p>
        </w:tc>
        <w:tc>
          <w:tcPr>
            <w:tcW w:w="1386" w:type="dxa"/>
          </w:tcPr>
          <w:p w14:paraId="3963ED72" w14:textId="6399A7A0" w:rsidR="008C5635" w:rsidRPr="001534CE" w:rsidRDefault="001534CE" w:rsidP="00274EA6">
            <w:pPr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公關股</w:t>
            </w:r>
          </w:p>
        </w:tc>
      </w:tr>
      <w:tr w:rsidR="007C39D8" w:rsidRPr="007F3095" w14:paraId="55E2F896" w14:textId="77777777" w:rsidTr="008C5635">
        <w:trPr>
          <w:trHeight w:val="457"/>
        </w:trPr>
        <w:tc>
          <w:tcPr>
            <w:tcW w:w="1384" w:type="dxa"/>
          </w:tcPr>
          <w:p w14:paraId="103767C5" w14:textId="56BFF43A" w:rsidR="007C39D8" w:rsidRPr="001534CE" w:rsidRDefault="007C39D8" w:rsidP="001534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簽到表、其他活動所需用品</w:t>
            </w:r>
          </w:p>
        </w:tc>
        <w:tc>
          <w:tcPr>
            <w:tcW w:w="1384" w:type="dxa"/>
          </w:tcPr>
          <w:p w14:paraId="3894A7CA" w14:textId="62DD3A07" w:rsidR="007C39D8" w:rsidRPr="001534CE" w:rsidRDefault="00135B1B" w:rsidP="001534C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="007C39D8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386" w:type="dxa"/>
          </w:tcPr>
          <w:p w14:paraId="39F5C534" w14:textId="77777777" w:rsidR="007C39D8" w:rsidRPr="001534CE" w:rsidRDefault="007C39D8" w:rsidP="001534C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86" w:type="dxa"/>
          </w:tcPr>
          <w:p w14:paraId="249B270C" w14:textId="77777777" w:rsidR="007C39D8" w:rsidRPr="001534CE" w:rsidRDefault="007C39D8" w:rsidP="001534C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34CE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1386" w:type="dxa"/>
          </w:tcPr>
          <w:p w14:paraId="6F35B1F3" w14:textId="6F08C244" w:rsidR="007C39D8" w:rsidRPr="001534CE" w:rsidRDefault="00135B1B" w:rsidP="001534CE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1000</w:t>
            </w:r>
          </w:p>
        </w:tc>
        <w:tc>
          <w:tcPr>
            <w:tcW w:w="1386" w:type="dxa"/>
          </w:tcPr>
          <w:p w14:paraId="79F8B920" w14:textId="0B3A7B99" w:rsidR="007C39D8" w:rsidRPr="001534CE" w:rsidRDefault="007C39D8" w:rsidP="001534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雜支</w:t>
            </w:r>
          </w:p>
        </w:tc>
      </w:tr>
      <w:tr w:rsidR="007C39D8" w:rsidRPr="007F3095" w14:paraId="76FFF166" w14:textId="77777777" w:rsidTr="008C5635">
        <w:trPr>
          <w:trHeight w:val="457"/>
        </w:trPr>
        <w:tc>
          <w:tcPr>
            <w:tcW w:w="1384" w:type="dxa"/>
          </w:tcPr>
          <w:p w14:paraId="49F2B952" w14:textId="57CAF2D1" w:rsidR="007C39D8" w:rsidRPr="001534CE" w:rsidRDefault="007C39D8" w:rsidP="008802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總額</w:t>
            </w:r>
          </w:p>
        </w:tc>
        <w:tc>
          <w:tcPr>
            <w:tcW w:w="6928" w:type="dxa"/>
            <w:gridSpan w:val="5"/>
          </w:tcPr>
          <w:p w14:paraId="7FBC546E" w14:textId="3A8A3EEC" w:rsidR="007C39D8" w:rsidRPr="001534CE" w:rsidRDefault="00135B1B" w:rsidP="008802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45</w:t>
            </w:r>
            <w:r w:rsidR="007C39D8">
              <w:rPr>
                <w:rFonts w:ascii="Times New Roman" w:eastAsia="標楷體" w:hAnsi="Times New Roman" w:cs="Times New Roman"/>
                <w:b/>
              </w:rPr>
              <w:t>00</w:t>
            </w:r>
          </w:p>
        </w:tc>
      </w:tr>
    </w:tbl>
    <w:p w14:paraId="6570F75C" w14:textId="77777777" w:rsidR="00E81495" w:rsidRDefault="00B50CFA" w:rsidP="00E81495">
      <w:pPr>
        <w:rPr>
          <w:rFonts w:ascii="Times New Roman" w:eastAsia="標楷體" w:hAnsi="Times New Roman" w:cs="Times New Roman"/>
          <w:szCs w:val="24"/>
        </w:rPr>
      </w:pPr>
      <w:r w:rsidRPr="007E7973">
        <w:rPr>
          <w:rFonts w:ascii="Times New Roman" w:eastAsia="標楷體" w:hAnsi="Times New Roman" w:cs="Times New Roman"/>
          <w:szCs w:val="24"/>
        </w:rPr>
        <w:t>拾貳、工作進度</w:t>
      </w:r>
      <w:r w:rsidR="00D558CF" w:rsidRPr="007E7973">
        <w:rPr>
          <w:rFonts w:ascii="Times New Roman" w:eastAsia="標楷體" w:hAnsi="Times New Roman" w:cs="Times New Roman"/>
          <w:szCs w:val="24"/>
        </w:rPr>
        <w:t>：</w:t>
      </w:r>
    </w:p>
    <w:p w14:paraId="2F788A4D" w14:textId="77777777" w:rsidR="00E81495" w:rsidRDefault="00B50CFA" w:rsidP="00E81495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095">
        <w:rPr>
          <w:rFonts w:ascii="Times New Roman" w:eastAsia="標楷體" w:hAnsi="Times New Roman" w:cs="Times New Roman"/>
          <w:color w:val="000000" w:themeColor="text1"/>
          <w:szCs w:val="24"/>
        </w:rPr>
        <w:t>活動股</w:t>
      </w:r>
      <w:r w:rsidR="00D558CF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設計謎題及前導故事（</w:t>
      </w:r>
      <w:r w:rsidR="007C3E42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0/28</w:t>
      </w:r>
      <w:r w:rsidR="007C3E42">
        <w:rPr>
          <w:rFonts w:ascii="Times New Roman" w:eastAsia="標楷體" w:hAnsi="Times New Roman" w:cs="Times New Roman"/>
          <w:color w:val="000000" w:themeColor="text1"/>
          <w:szCs w:val="24"/>
        </w:rPr>
        <w:t>）、設計團康活動（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A0AF6">
        <w:rPr>
          <w:rFonts w:ascii="Times New Roman" w:eastAsia="標楷體" w:hAnsi="Times New Roman" w:cs="Times New Roman"/>
          <w:color w:val="000000" w:themeColor="text1"/>
          <w:szCs w:val="24"/>
        </w:rPr>
        <w:t>0/2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7C3E42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</w:p>
    <w:p w14:paraId="05B532AB" w14:textId="660326D2" w:rsidR="00E81495" w:rsidRDefault="00E81495" w:rsidP="00E81495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="007C3E42">
        <w:rPr>
          <w:rFonts w:ascii="Times New Roman" w:eastAsia="標楷體" w:hAnsi="Times New Roman" w:cs="Times New Roman"/>
          <w:color w:val="000000" w:themeColor="text1"/>
          <w:szCs w:val="24"/>
        </w:rPr>
        <w:t>設計交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換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禮物方式（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A0AF6">
        <w:rPr>
          <w:rFonts w:ascii="Times New Roman" w:eastAsia="標楷體" w:hAnsi="Times New Roman" w:cs="Times New Roman"/>
          <w:color w:val="000000" w:themeColor="text1"/>
          <w:szCs w:val="24"/>
        </w:rPr>
        <w:t>0/2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）、主持人稿（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576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/25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01E500B6" w14:textId="78404C53" w:rsidR="00E81495" w:rsidRDefault="00B50CFA" w:rsidP="00E81495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095">
        <w:rPr>
          <w:rFonts w:ascii="Times New Roman" w:eastAsia="標楷體" w:hAnsi="Times New Roman" w:cs="Times New Roman"/>
          <w:color w:val="000000" w:themeColor="text1"/>
          <w:szCs w:val="24"/>
        </w:rPr>
        <w:t>美宣股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：完成宣傳海報實體（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0/28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）、完成流程海報實體（</w:t>
      </w:r>
      <w:r w:rsidR="007E79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/25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</w:p>
    <w:p w14:paraId="34610A06" w14:textId="52B7D090" w:rsidR="00E81495" w:rsidRDefault="00E81495" w:rsidP="00E81495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完成場地布置物件（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/25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152E3077" w14:textId="19C2D3B2" w:rsidR="00141E14" w:rsidRDefault="00B50CFA" w:rsidP="00141E14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095">
        <w:rPr>
          <w:rFonts w:ascii="Times New Roman" w:eastAsia="標楷體" w:hAnsi="Times New Roman" w:cs="Times New Roman"/>
          <w:color w:val="000000" w:themeColor="text1"/>
          <w:szCs w:val="24"/>
        </w:rPr>
        <w:t>公關股</w:t>
      </w:r>
      <w:r w:rsidR="00D558CF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完成師長的邀請卡（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A0AF6">
        <w:rPr>
          <w:rFonts w:ascii="Times New Roman" w:eastAsia="標楷體" w:hAnsi="Times New Roman" w:cs="Times New Roman"/>
          <w:color w:val="000000" w:themeColor="text1"/>
          <w:szCs w:val="24"/>
        </w:rPr>
        <w:t>0/2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派送邀請卡（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576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/18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</w:p>
    <w:p w14:paraId="7E6D11F9" w14:textId="137DB393" w:rsidR="00E81495" w:rsidRPr="00141E14" w:rsidRDefault="00F84923" w:rsidP="00141E14">
      <w:pPr>
        <w:ind w:firstLineChars="700" w:firstLine="16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決定食物種類（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/18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）、聯絡店家（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576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/25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）、拉贊</w:t>
      </w:r>
      <w:r w:rsidR="00E81495">
        <w:rPr>
          <w:rFonts w:ascii="Times New Roman" w:eastAsia="標楷體" w:hAnsi="Times New Roman" w:cs="Times New Roman" w:hint="eastAsia"/>
          <w:color w:val="000000" w:themeColor="text1"/>
          <w:szCs w:val="24"/>
        </w:rPr>
        <w:t>助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81495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59E7">
        <w:rPr>
          <w:rFonts w:ascii="Times New Roman" w:eastAsia="標楷體" w:hAnsi="Times New Roman" w:cs="Times New Roman"/>
          <w:color w:val="000000" w:themeColor="text1"/>
          <w:szCs w:val="24"/>
        </w:rPr>
        <w:t>/25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598F1F41" w14:textId="2AF79CBB" w:rsidR="00F60202" w:rsidRDefault="00E81495" w:rsidP="00F602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體務股：</w:t>
      </w:r>
      <w:r w:rsidR="00BC25D3">
        <w:rPr>
          <w:rFonts w:ascii="Times New Roman" w:eastAsia="標楷體" w:hAnsi="Times New Roman" w:cs="Times New Roman" w:hint="eastAsia"/>
          <w:color w:val="000000" w:themeColor="text1"/>
          <w:szCs w:val="24"/>
        </w:rPr>
        <w:t>統計活動所需器材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141E14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BC25D3">
        <w:rPr>
          <w:rFonts w:ascii="Times New Roman" w:eastAsia="標楷體" w:hAnsi="Times New Roman" w:cs="Times New Roman"/>
          <w:color w:val="000000" w:themeColor="text1"/>
          <w:szCs w:val="24"/>
        </w:rPr>
        <w:t>1/25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550C4EAB" w14:textId="05FC7143" w:rsidR="00F60202" w:rsidRDefault="00F60202" w:rsidP="00F6020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文書股：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籌會紀錄（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A0AF6">
        <w:rPr>
          <w:rFonts w:ascii="Times New Roman" w:eastAsia="標楷體" w:hAnsi="Times New Roman" w:cs="Times New Roman"/>
          <w:color w:val="000000" w:themeColor="text1"/>
          <w:szCs w:val="24"/>
        </w:rPr>
        <w:t>0/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57609">
        <w:rPr>
          <w:rFonts w:ascii="Times New Roman" w:eastAsia="標楷體" w:hAnsi="Times New Roman" w:cs="Times New Roman"/>
          <w:color w:val="000000" w:themeColor="text1"/>
          <w:szCs w:val="24"/>
        </w:rPr>
        <w:t>1/</w:t>
      </w:r>
      <w:r w:rsidR="00BC25D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  <w:r w:rsidR="00DE5337">
        <w:rPr>
          <w:rFonts w:ascii="Times New Roman" w:eastAsia="標楷體" w:hAnsi="Times New Roman" w:cs="Times New Roman"/>
          <w:color w:val="000000" w:themeColor="text1"/>
          <w:szCs w:val="24"/>
        </w:rPr>
        <w:t>籌會簽到表（</w:t>
      </w:r>
      <w:r w:rsidR="007E79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0/05</w:t>
      </w:r>
      <w:r w:rsidR="007E7973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7E79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1/</w:t>
      </w:r>
      <w:r w:rsidR="00BC25D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DE5337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</w:p>
    <w:p w14:paraId="06A6F0A2" w14:textId="77777777" w:rsidR="00F60202" w:rsidRDefault="00F60202" w:rsidP="00F6020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</w:t>
      </w:r>
      <w:r w:rsidR="00C31544">
        <w:rPr>
          <w:rFonts w:ascii="Times New Roman" w:eastAsia="標楷體" w:hAnsi="Times New Roman" w:cs="Times New Roman"/>
          <w:color w:val="000000" w:themeColor="text1"/>
          <w:szCs w:val="24"/>
        </w:rPr>
        <w:t>活動報名表（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10/05</w:t>
      </w:r>
      <w:r w:rsidR="00C31544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  <w:r w:rsidR="003B6CD1">
        <w:rPr>
          <w:rFonts w:ascii="Times New Roman" w:eastAsia="標楷體" w:hAnsi="Times New Roman" w:cs="Times New Roman"/>
          <w:color w:val="000000" w:themeColor="text1"/>
          <w:szCs w:val="24"/>
        </w:rPr>
        <w:t>活動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簽到表（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57609">
        <w:rPr>
          <w:rFonts w:ascii="Times New Roman" w:eastAsia="標楷體" w:hAnsi="Times New Roman" w:cs="Times New Roman"/>
          <w:color w:val="000000" w:themeColor="text1"/>
          <w:szCs w:val="24"/>
        </w:rPr>
        <w:t>2/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09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）、</w:t>
      </w:r>
      <w:r w:rsidR="003B6CD1">
        <w:rPr>
          <w:rFonts w:ascii="Times New Roman" w:eastAsia="標楷體" w:hAnsi="Times New Roman" w:cs="Times New Roman"/>
          <w:color w:val="000000" w:themeColor="text1"/>
          <w:szCs w:val="24"/>
        </w:rPr>
        <w:t>活動意見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回饋</w:t>
      </w:r>
      <w:r w:rsidR="001866C2">
        <w:rPr>
          <w:rFonts w:ascii="Times New Roman" w:eastAsia="標楷體" w:hAnsi="Times New Roman" w:cs="Times New Roman"/>
          <w:color w:val="000000" w:themeColor="text1"/>
          <w:szCs w:val="24"/>
        </w:rPr>
        <w:t>表</w:t>
      </w:r>
    </w:p>
    <w:p w14:paraId="1518CEC5" w14:textId="228F1605" w:rsidR="00F60202" w:rsidRDefault="00150E5F" w:rsidP="00F60202">
      <w:pPr>
        <w:ind w:firstLineChars="700" w:firstLine="16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141E14">
        <w:rPr>
          <w:rFonts w:ascii="Times New Roman" w:eastAsia="標楷體" w:hAnsi="Times New Roman" w:cs="Times New Roman"/>
          <w:color w:val="000000" w:themeColor="text1"/>
          <w:szCs w:val="24"/>
        </w:rPr>
        <w:t>10/28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672DCD3D" w14:textId="77777777" w:rsidR="00F60202" w:rsidRDefault="00F60202" w:rsidP="00F602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201469">
        <w:rPr>
          <w:rFonts w:ascii="Times New Roman" w:eastAsia="標楷體" w:hAnsi="Times New Roman" w:cs="Times New Roman"/>
          <w:color w:val="000000" w:themeColor="text1"/>
          <w:szCs w:val="24"/>
        </w:rPr>
        <w:t>新資股：</w:t>
      </w:r>
      <w:r w:rsidR="00487B6E">
        <w:rPr>
          <w:rFonts w:ascii="Times New Roman" w:eastAsia="標楷體" w:hAnsi="Times New Roman" w:cs="Times New Roman"/>
          <w:color w:val="000000" w:themeColor="text1"/>
          <w:szCs w:val="24"/>
        </w:rPr>
        <w:t>構思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宣傳</w:t>
      </w:r>
      <w:r w:rsidR="00487B6E">
        <w:rPr>
          <w:rFonts w:ascii="Times New Roman" w:eastAsia="標楷體" w:hAnsi="Times New Roman" w:cs="Times New Roman"/>
          <w:color w:val="000000" w:themeColor="text1"/>
          <w:szCs w:val="24"/>
        </w:rPr>
        <w:t>文案（</w:t>
      </w:r>
      <w:r w:rsidR="00EA0AF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A0AF6">
        <w:rPr>
          <w:rFonts w:ascii="Times New Roman" w:eastAsia="標楷體" w:hAnsi="Times New Roman" w:cs="Times New Roman"/>
          <w:color w:val="000000" w:themeColor="text1"/>
          <w:szCs w:val="24"/>
        </w:rPr>
        <w:t>0/2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487B6E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、拍攝宣傳照（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1/18</w:t>
      </w:r>
      <w:r w:rsidR="00150E5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06389398" w14:textId="77777777" w:rsidR="00BC25D3" w:rsidRDefault="00201469" w:rsidP="00F60202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總務股：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總結活動花費（</w:t>
      </w:r>
      <w:r w:rsidR="008576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C25D3">
        <w:rPr>
          <w:rFonts w:ascii="Times New Roman" w:eastAsia="標楷體" w:hAnsi="Times New Roman" w:cs="Times New Roman"/>
          <w:color w:val="000000" w:themeColor="text1"/>
          <w:szCs w:val="24"/>
        </w:rPr>
        <w:t>2/02</w:t>
      </w:r>
      <w:r w:rsidR="00F84923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0859EA">
        <w:rPr>
          <w:rFonts w:ascii="Times New Roman" w:eastAsia="標楷體" w:hAnsi="Times New Roman" w:cs="Times New Roman"/>
          <w:color w:val="000000" w:themeColor="text1"/>
          <w:szCs w:val="24"/>
        </w:rPr>
        <w:t>、製作活動用的</w:t>
      </w:r>
      <w:r w:rsidR="000859EA">
        <w:rPr>
          <w:rFonts w:ascii="Times New Roman" w:eastAsia="標楷體" w:hAnsi="Times New Roman" w:cs="Times New Roman"/>
          <w:color w:val="000000" w:themeColor="text1"/>
          <w:szCs w:val="24"/>
        </w:rPr>
        <w:t>PPT</w:t>
      </w:r>
      <w:r w:rsidR="000859EA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0859E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F60202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BC25D3">
        <w:rPr>
          <w:rFonts w:ascii="Times New Roman" w:eastAsia="標楷體" w:hAnsi="Times New Roman" w:cs="Times New Roman"/>
          <w:color w:val="000000" w:themeColor="text1"/>
          <w:szCs w:val="24"/>
        </w:rPr>
        <w:t>/30</w:t>
      </w:r>
      <w:r w:rsidR="000859EA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BC25D3">
        <w:rPr>
          <w:rFonts w:ascii="Times New Roman" w:eastAsia="標楷體" w:hAnsi="Times New Roman" w:cs="Times New Roman" w:hint="eastAsia"/>
          <w:color w:val="000000" w:themeColor="text1"/>
          <w:szCs w:val="24"/>
        </w:rPr>
        <w:t>、製作</w:t>
      </w:r>
    </w:p>
    <w:p w14:paraId="483E67FF" w14:textId="2A1E1FB3" w:rsidR="00201469" w:rsidRPr="00F60202" w:rsidRDefault="00BC25D3" w:rsidP="00F60202">
      <w:pPr>
        <w:ind w:firstLineChars="300" w:firstLine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工作人員名牌（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12/02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14:paraId="677CD837" w14:textId="5232C1AD" w:rsidR="00B50CFA" w:rsidRPr="000C3A5E" w:rsidRDefault="00B50CFA" w:rsidP="000C3A5E">
      <w:pPr>
        <w:rPr>
          <w:rFonts w:ascii="Times New Roman" w:eastAsia="標楷體" w:hAnsi="Times New Roman" w:cs="Times New Roman"/>
          <w:szCs w:val="24"/>
        </w:rPr>
      </w:pPr>
      <w:r w:rsidRPr="007F3095">
        <w:rPr>
          <w:rFonts w:ascii="Times New Roman" w:eastAsia="標楷體" w:hAnsi="Times New Roman" w:cs="Times New Roman"/>
          <w:szCs w:val="24"/>
        </w:rPr>
        <w:lastRenderedPageBreak/>
        <w:t>拾參、活動負責人</w:t>
      </w:r>
      <w:r w:rsidR="000C3A5E">
        <w:rPr>
          <w:rFonts w:ascii="Times New Roman" w:eastAsia="標楷體" w:hAnsi="Times New Roman" w:cs="Times New Roman" w:hint="eastAsia"/>
          <w:szCs w:val="24"/>
        </w:rPr>
        <w:t>：</w:t>
      </w:r>
      <w:r w:rsidRPr="000C3A5E">
        <w:rPr>
          <w:rFonts w:ascii="Times New Roman" w:eastAsia="標楷體" w:hAnsi="Times New Roman" w:cs="Times New Roman"/>
          <w:szCs w:val="24"/>
        </w:rPr>
        <w:t>教育心理與輔導學系二年甲班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毛欣怡</w:t>
      </w:r>
    </w:p>
    <w:p w14:paraId="3B7F92AB" w14:textId="52FB110B" w:rsidR="00B50CFA" w:rsidRPr="000C3A5E" w:rsidRDefault="000C3A5E" w:rsidP="000C3A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　　　</w:t>
      </w:r>
      <w:r w:rsidR="00B50CFA" w:rsidRPr="000C3A5E">
        <w:rPr>
          <w:rFonts w:ascii="Times New Roman" w:eastAsia="標楷體" w:hAnsi="Times New Roman" w:cs="Times New Roman"/>
          <w:szCs w:val="24"/>
        </w:rPr>
        <w:t>教育心理與輔導學系二年甲班</w:t>
      </w:r>
      <w:r w:rsidR="00B50CFA" w:rsidRPr="000C3A5E">
        <w:rPr>
          <w:rFonts w:ascii="Times New Roman" w:eastAsia="標楷體" w:hAnsi="Times New Roman" w:cs="Times New Roman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尤曾弘韻</w:t>
      </w:r>
    </w:p>
    <w:p w14:paraId="01E91E98" w14:textId="4C1C8684" w:rsidR="00F60202" w:rsidRPr="000C3A5E" w:rsidRDefault="000C3A5E" w:rsidP="000C3A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　　　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財務金融學系二年甲班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黃元勁</w:t>
      </w:r>
    </w:p>
    <w:p w14:paraId="64AA80D7" w14:textId="48CF367E" w:rsidR="00F60202" w:rsidRPr="000C3A5E" w:rsidRDefault="000C3A5E" w:rsidP="000C3A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　　　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財務金融學系二年甲班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宋竑毅</w:t>
      </w:r>
    </w:p>
    <w:p w14:paraId="14D774EF" w14:textId="2F222CB6" w:rsidR="00F60202" w:rsidRPr="000C3A5E" w:rsidRDefault="000C3A5E" w:rsidP="000C3A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　　　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應用日語學系二年甲班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張凱溱</w:t>
      </w:r>
    </w:p>
    <w:p w14:paraId="197013A8" w14:textId="535473A7" w:rsidR="00F60202" w:rsidRPr="000C3A5E" w:rsidRDefault="000C3A5E" w:rsidP="000C3A5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　　　　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應用日語學系二年甲班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0202" w:rsidRPr="000C3A5E">
        <w:rPr>
          <w:rFonts w:ascii="Times New Roman" w:eastAsia="標楷體" w:hAnsi="Times New Roman" w:cs="Times New Roman" w:hint="eastAsia"/>
          <w:szCs w:val="24"/>
        </w:rPr>
        <w:t>黃宣瑄</w:t>
      </w:r>
    </w:p>
    <w:p w14:paraId="4E47AFCB" w14:textId="6EDFDE10" w:rsidR="00D76DF7" w:rsidRDefault="00EE6A85" w:rsidP="00D76DF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/>
      </w:r>
      <w:r>
        <w:rPr>
          <w:rFonts w:ascii="Times New Roman" w:eastAsia="標楷體" w:hAnsi="Times New Roman" w:cs="Times New Roman"/>
          <w:szCs w:val="24"/>
        </w:rPr>
        <w:br/>
      </w:r>
      <w:r>
        <w:rPr>
          <w:rFonts w:ascii="Times New Roman" w:eastAsia="標楷體" w:hAnsi="Times New Roman" w:cs="Times New Roman"/>
          <w:szCs w:val="24"/>
        </w:rPr>
        <w:br/>
      </w:r>
      <w:r w:rsidR="00D76DF7">
        <w:rPr>
          <w:rFonts w:ascii="Times New Roman" w:eastAsia="標楷體" w:hAnsi="Times New Roman" w:cs="Times New Roman"/>
          <w:szCs w:val="24"/>
        </w:rPr>
        <w:t>拾肆</w:t>
      </w:r>
      <w:r w:rsidR="00D76DF7" w:rsidRPr="007F3095">
        <w:rPr>
          <w:rFonts w:ascii="Times New Roman" w:eastAsia="標楷體" w:hAnsi="Times New Roman" w:cs="Times New Roman"/>
          <w:szCs w:val="24"/>
        </w:rPr>
        <w:t>、</w:t>
      </w:r>
      <w:r w:rsidR="005C4341">
        <w:rPr>
          <w:rFonts w:ascii="Times New Roman" w:eastAsia="標楷體" w:hAnsi="Times New Roman" w:cs="Times New Roman"/>
          <w:szCs w:val="24"/>
        </w:rPr>
        <w:t>活動</w:t>
      </w:r>
      <w:r w:rsidR="00B278DE">
        <w:rPr>
          <w:rFonts w:ascii="Times New Roman" w:eastAsia="標楷體" w:hAnsi="Times New Roman" w:cs="Times New Roman"/>
          <w:szCs w:val="24"/>
        </w:rPr>
        <w:t>場地配置圖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1329"/>
        <w:gridCol w:w="4116"/>
        <w:gridCol w:w="1701"/>
        <w:gridCol w:w="646"/>
      </w:tblGrid>
      <w:tr w:rsidR="00EE6A85" w14:paraId="3BD780DD" w14:textId="77777777" w:rsidTr="00963524">
        <w:trPr>
          <w:trHeight w:val="557"/>
        </w:trPr>
        <w:tc>
          <w:tcPr>
            <w:tcW w:w="504" w:type="dxa"/>
          </w:tcPr>
          <w:p w14:paraId="0A4FFBA7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洗手間</w:t>
            </w:r>
          </w:p>
        </w:tc>
        <w:tc>
          <w:tcPr>
            <w:tcW w:w="7146" w:type="dxa"/>
            <w:gridSpan w:val="3"/>
          </w:tcPr>
          <w:p w14:paraId="3975EB3E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系倉</w:t>
            </w:r>
          </w:p>
        </w:tc>
        <w:tc>
          <w:tcPr>
            <w:tcW w:w="646" w:type="dxa"/>
          </w:tcPr>
          <w:p w14:paraId="7BCE7E7D" w14:textId="77777777" w:rsidR="00EE6A85" w:rsidRPr="00291891" w:rsidRDefault="00EE6A85" w:rsidP="00963524">
            <w:pPr>
              <w:rPr>
                <w:rFonts w:ascii="標楷體" w:eastAsia="標楷體" w:hAnsi="標楷體"/>
              </w:rPr>
            </w:pPr>
          </w:p>
        </w:tc>
      </w:tr>
      <w:tr w:rsidR="00EE6A85" w14:paraId="095601F1" w14:textId="77777777" w:rsidTr="00963524">
        <w:trPr>
          <w:trHeight w:val="4716"/>
        </w:trPr>
        <w:tc>
          <w:tcPr>
            <w:tcW w:w="504" w:type="dxa"/>
            <w:vMerge w:val="restart"/>
          </w:tcPr>
          <w:p w14:paraId="55777713" w14:textId="77777777" w:rsidR="00EE6A85" w:rsidRPr="00291891" w:rsidRDefault="00EE6A85" w:rsidP="00963524">
            <w:pPr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14:paraId="631FF71B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表演準備區</w:t>
            </w:r>
          </w:p>
        </w:tc>
        <w:tc>
          <w:tcPr>
            <w:tcW w:w="4116" w:type="dxa"/>
          </w:tcPr>
          <w:p w14:paraId="5C57B387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觀眾席</w:t>
            </w:r>
          </w:p>
        </w:tc>
        <w:tc>
          <w:tcPr>
            <w:tcW w:w="1701" w:type="dxa"/>
          </w:tcPr>
          <w:p w14:paraId="2B8F3163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食物供應區</w:t>
            </w:r>
          </w:p>
        </w:tc>
        <w:tc>
          <w:tcPr>
            <w:tcW w:w="646" w:type="dxa"/>
          </w:tcPr>
          <w:p w14:paraId="2F6679A9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地下室入口</w:t>
            </w:r>
          </w:p>
        </w:tc>
      </w:tr>
      <w:tr w:rsidR="00EE6A85" w14:paraId="72499D88" w14:textId="77777777" w:rsidTr="00963524">
        <w:trPr>
          <w:trHeight w:val="1551"/>
        </w:trPr>
        <w:tc>
          <w:tcPr>
            <w:tcW w:w="504" w:type="dxa"/>
            <w:vMerge/>
          </w:tcPr>
          <w:p w14:paraId="43954135" w14:textId="77777777" w:rsidR="00EE6A85" w:rsidRPr="00291891" w:rsidRDefault="00EE6A85" w:rsidP="00963524">
            <w:pPr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14:paraId="4FF3731B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後台</w:t>
            </w:r>
          </w:p>
        </w:tc>
        <w:tc>
          <w:tcPr>
            <w:tcW w:w="4116" w:type="dxa"/>
          </w:tcPr>
          <w:p w14:paraId="4993BF61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舞台</w:t>
            </w:r>
          </w:p>
        </w:tc>
        <w:tc>
          <w:tcPr>
            <w:tcW w:w="1701" w:type="dxa"/>
          </w:tcPr>
          <w:p w14:paraId="4421CDA5" w14:textId="77777777" w:rsidR="00EE6A85" w:rsidRPr="00291891" w:rsidRDefault="00EE6A85" w:rsidP="00963524">
            <w:pPr>
              <w:jc w:val="center"/>
              <w:rPr>
                <w:rFonts w:ascii="標楷體" w:eastAsia="標楷體" w:hAnsi="標楷體"/>
              </w:rPr>
            </w:pPr>
            <w:r w:rsidRPr="00291891">
              <w:rPr>
                <w:rFonts w:ascii="標楷體" w:eastAsia="標楷體" w:hAnsi="標楷體"/>
              </w:rPr>
              <w:t>音控室</w:t>
            </w:r>
          </w:p>
        </w:tc>
        <w:tc>
          <w:tcPr>
            <w:tcW w:w="646" w:type="dxa"/>
          </w:tcPr>
          <w:p w14:paraId="5FDB11E0" w14:textId="77777777" w:rsidR="00EE6A85" w:rsidRPr="00291891" w:rsidRDefault="00EE6A85" w:rsidP="00963524">
            <w:pPr>
              <w:rPr>
                <w:rFonts w:ascii="標楷體" w:eastAsia="標楷體" w:hAnsi="標楷體"/>
              </w:rPr>
            </w:pPr>
          </w:p>
        </w:tc>
      </w:tr>
    </w:tbl>
    <w:p w14:paraId="2CE564B0" w14:textId="77777777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7FDE9356" w14:textId="77777777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2E0D255B" w14:textId="77777777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577ADD83" w14:textId="77777777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138F7650" w14:textId="77777777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6CFDF5AC" w14:textId="18A858C6" w:rsidR="00F60202" w:rsidRDefault="00F60202" w:rsidP="00D76DF7">
      <w:pPr>
        <w:rPr>
          <w:rFonts w:ascii="Times New Roman" w:eastAsia="標楷體" w:hAnsi="Times New Roman" w:cs="Times New Roman"/>
          <w:szCs w:val="24"/>
        </w:rPr>
      </w:pPr>
    </w:p>
    <w:p w14:paraId="0D625BFB" w14:textId="116F5A91" w:rsidR="00141E14" w:rsidRDefault="00141E14" w:rsidP="00D76DF7">
      <w:pPr>
        <w:rPr>
          <w:rFonts w:ascii="Times New Roman" w:eastAsia="標楷體" w:hAnsi="Times New Roman" w:cs="Times New Roman"/>
          <w:szCs w:val="24"/>
        </w:rPr>
      </w:pPr>
    </w:p>
    <w:p w14:paraId="77F230DC" w14:textId="77777777" w:rsidR="00141E14" w:rsidRDefault="00141E14" w:rsidP="00D76DF7">
      <w:pPr>
        <w:rPr>
          <w:rFonts w:ascii="Times New Roman" w:eastAsia="標楷體" w:hAnsi="Times New Roman" w:cs="Times New Roman"/>
          <w:szCs w:val="24"/>
        </w:rPr>
      </w:pPr>
    </w:p>
    <w:p w14:paraId="5362138A" w14:textId="01BA8E9E" w:rsidR="007B2B63" w:rsidRPr="00D76DF7" w:rsidRDefault="005C4341" w:rsidP="00D76DF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拾伍、滿意度調查問卷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7B2B63" w14:paraId="32D34018" w14:textId="77777777" w:rsidTr="00FE3137">
        <w:tc>
          <w:tcPr>
            <w:tcW w:w="3539" w:type="dxa"/>
          </w:tcPr>
          <w:p w14:paraId="2CE73580" w14:textId="06C2E228" w:rsidR="007B2B63" w:rsidRPr="00577170" w:rsidRDefault="007B2B63" w:rsidP="00D76DF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7170">
              <w:rPr>
                <w:rFonts w:ascii="Times New Roman" w:eastAsia="標楷體" w:hAnsi="Times New Roman" w:cs="Times New Roman" w:hint="eastAsia"/>
                <w:b/>
                <w:szCs w:val="24"/>
              </w:rPr>
              <w:t>問題</w:t>
            </w:r>
          </w:p>
        </w:tc>
        <w:tc>
          <w:tcPr>
            <w:tcW w:w="4757" w:type="dxa"/>
          </w:tcPr>
          <w:p w14:paraId="3CFC36E8" w14:textId="4CDCDC5A" w:rsidR="007B2B63" w:rsidRPr="00577170" w:rsidRDefault="00FE3137" w:rsidP="00D76DF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7170">
              <w:rPr>
                <w:rFonts w:ascii="Times New Roman" w:eastAsia="標楷體" w:hAnsi="Times New Roman" w:cs="Times New Roman" w:hint="eastAsia"/>
                <w:b/>
                <w:szCs w:val="24"/>
              </w:rPr>
              <w:t>選項</w:t>
            </w:r>
            <w:r w:rsidRPr="00577170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577170">
              <w:rPr>
                <w:rFonts w:ascii="Times New Roman" w:eastAsia="標楷體" w:hAnsi="Times New Roman" w:cs="Times New Roman" w:hint="eastAsia"/>
                <w:b/>
                <w:szCs w:val="24"/>
              </w:rPr>
              <w:t>作答方式</w:t>
            </w:r>
          </w:p>
        </w:tc>
      </w:tr>
      <w:tr w:rsidR="00F60202" w14:paraId="63725254" w14:textId="77777777" w:rsidTr="00FE3137">
        <w:tc>
          <w:tcPr>
            <w:tcW w:w="3539" w:type="dxa"/>
          </w:tcPr>
          <w:p w14:paraId="295262E6" w14:textId="74EB556A" w:rsidR="00F60202" w:rsidRPr="00F60202" w:rsidRDefault="00F60202" w:rsidP="00D76DF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F60202">
              <w:rPr>
                <w:rFonts w:ascii="Times New Roman" w:eastAsia="標楷體" w:hAnsi="Times New Roman" w:cs="Times New Roman"/>
                <w:bCs/>
                <w:szCs w:val="24"/>
              </w:rPr>
              <w:t>.</w:t>
            </w: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您的系別是</w:t>
            </w:r>
          </w:p>
        </w:tc>
        <w:tc>
          <w:tcPr>
            <w:tcW w:w="4757" w:type="dxa"/>
          </w:tcPr>
          <w:p w14:paraId="58A8EBFE" w14:textId="686CE086" w:rsidR="00F60202" w:rsidRPr="00F60202" w:rsidRDefault="00F60202" w:rsidP="00D76DF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心輔</w:t>
            </w: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財金</w:t>
            </w: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60202">
              <w:rPr>
                <w:rFonts w:ascii="Times New Roman" w:eastAsia="標楷體" w:hAnsi="Times New Roman" w:cs="Times New Roman" w:hint="eastAsia"/>
                <w:bCs/>
                <w:szCs w:val="24"/>
              </w:rPr>
              <w:t>應日</w:t>
            </w:r>
          </w:p>
        </w:tc>
      </w:tr>
      <w:tr w:rsidR="007B2B63" w14:paraId="0B9F3B1B" w14:textId="77777777" w:rsidTr="00FE3137">
        <w:tc>
          <w:tcPr>
            <w:tcW w:w="3539" w:type="dxa"/>
          </w:tcPr>
          <w:p w14:paraId="6D4E9C14" w14:textId="5BA56F30" w:rsidR="007B2B63" w:rsidRDefault="00F60202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B2B63">
              <w:rPr>
                <w:rFonts w:ascii="Times New Roman" w:eastAsia="標楷體" w:hAnsi="Times New Roman" w:cs="Times New Roman" w:hint="eastAsia"/>
                <w:szCs w:val="24"/>
              </w:rPr>
              <w:t>您的年級是</w:t>
            </w:r>
          </w:p>
        </w:tc>
        <w:tc>
          <w:tcPr>
            <w:tcW w:w="4757" w:type="dxa"/>
          </w:tcPr>
          <w:p w14:paraId="7BC6906A" w14:textId="1689C52D" w:rsidR="007B2B63" w:rsidRDefault="007B2B63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大四</w:t>
            </w:r>
          </w:p>
        </w:tc>
      </w:tr>
      <w:tr w:rsidR="007B2B63" w14:paraId="2392E9E8" w14:textId="77777777" w:rsidTr="00FE3137">
        <w:tc>
          <w:tcPr>
            <w:tcW w:w="3539" w:type="dxa"/>
          </w:tcPr>
          <w:p w14:paraId="76AB3360" w14:textId="5839A907" w:rsidR="007B2B63" w:rsidRDefault="00F60202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B2B63">
              <w:rPr>
                <w:rFonts w:ascii="Times New Roman" w:eastAsia="標楷體" w:hAnsi="Times New Roman" w:cs="Times New Roman" w:hint="eastAsia"/>
                <w:szCs w:val="24"/>
              </w:rPr>
              <w:t>對於場地安排的滿意度</w:t>
            </w:r>
          </w:p>
        </w:tc>
        <w:tc>
          <w:tcPr>
            <w:tcW w:w="4757" w:type="dxa"/>
          </w:tcPr>
          <w:p w14:paraId="20DEEF66" w14:textId="040B026B" w:rsidR="007B2B63" w:rsidRDefault="00FE3137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7B2B63" w14:paraId="3033D0A2" w14:textId="77777777" w:rsidTr="00FE3137">
        <w:tc>
          <w:tcPr>
            <w:tcW w:w="3539" w:type="dxa"/>
          </w:tcPr>
          <w:p w14:paraId="5624388E" w14:textId="2C964E53" w:rsidR="007B2B63" w:rsidRDefault="00F60202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B2B63">
              <w:rPr>
                <w:rFonts w:ascii="Times New Roman" w:eastAsia="標楷體" w:hAnsi="Times New Roman" w:cs="Times New Roman" w:hint="eastAsia"/>
                <w:szCs w:val="24"/>
              </w:rPr>
              <w:t>對於遊戲的滿意度</w:t>
            </w:r>
          </w:p>
        </w:tc>
        <w:tc>
          <w:tcPr>
            <w:tcW w:w="4757" w:type="dxa"/>
          </w:tcPr>
          <w:p w14:paraId="469A802B" w14:textId="79BDF6B6" w:rsidR="007B2B63" w:rsidRDefault="00FE3137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5BF802E5" w14:textId="77777777" w:rsidTr="00FE3137">
        <w:tc>
          <w:tcPr>
            <w:tcW w:w="3539" w:type="dxa"/>
          </w:tcPr>
          <w:p w14:paraId="4ED7969D" w14:textId="5C6AAC21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對於表演的滿意度</w:t>
            </w:r>
          </w:p>
        </w:tc>
        <w:tc>
          <w:tcPr>
            <w:tcW w:w="4757" w:type="dxa"/>
          </w:tcPr>
          <w:p w14:paraId="3FB9F4FA" w14:textId="441126CF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3BF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33BF4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333BF4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333BF4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5F17916D" w14:textId="77777777" w:rsidTr="00FE3137">
        <w:tc>
          <w:tcPr>
            <w:tcW w:w="3539" w:type="dxa"/>
          </w:tcPr>
          <w:p w14:paraId="5493F07E" w14:textId="3C98DE20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對於抽獎方式的滿意度</w:t>
            </w:r>
          </w:p>
        </w:tc>
        <w:tc>
          <w:tcPr>
            <w:tcW w:w="4757" w:type="dxa"/>
          </w:tcPr>
          <w:p w14:paraId="4A7E01CA" w14:textId="6F9D8152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3BF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33BF4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333BF4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333BF4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3F06DA19" w14:textId="77777777" w:rsidTr="00FE3137">
        <w:tc>
          <w:tcPr>
            <w:tcW w:w="3539" w:type="dxa"/>
          </w:tcPr>
          <w:p w14:paraId="2632E3C8" w14:textId="1DC46A81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對於交換禮物方式的滿意度</w:t>
            </w:r>
          </w:p>
        </w:tc>
        <w:tc>
          <w:tcPr>
            <w:tcW w:w="4757" w:type="dxa"/>
          </w:tcPr>
          <w:p w14:paraId="095939B0" w14:textId="0C00C32E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0F99E587" w14:textId="77777777" w:rsidTr="00FE3137">
        <w:tc>
          <w:tcPr>
            <w:tcW w:w="3539" w:type="dxa"/>
          </w:tcPr>
          <w:p w14:paraId="04E9BDAA" w14:textId="30A2038B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對於食物的滿意度</w:t>
            </w:r>
          </w:p>
        </w:tc>
        <w:tc>
          <w:tcPr>
            <w:tcW w:w="4757" w:type="dxa"/>
          </w:tcPr>
          <w:p w14:paraId="161DC84D" w14:textId="567731E6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42E61760" w14:textId="77777777" w:rsidTr="00FE3137">
        <w:tc>
          <w:tcPr>
            <w:tcW w:w="3539" w:type="dxa"/>
          </w:tcPr>
          <w:p w14:paraId="6485DF0C" w14:textId="7C593FA6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您認為整體活動的流暢度</w:t>
            </w:r>
          </w:p>
        </w:tc>
        <w:tc>
          <w:tcPr>
            <w:tcW w:w="4757" w:type="dxa"/>
          </w:tcPr>
          <w:p w14:paraId="7ECABDF3" w14:textId="35C21AF3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FE3137" w14:paraId="76AAC060" w14:textId="77777777" w:rsidTr="00FE3137">
        <w:tc>
          <w:tcPr>
            <w:tcW w:w="3539" w:type="dxa"/>
          </w:tcPr>
          <w:p w14:paraId="500B6970" w14:textId="3CE75938" w:rsidR="00FE3137" w:rsidRDefault="00F60202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對於今年聖誕趴的滿意度</w:t>
            </w:r>
          </w:p>
        </w:tc>
        <w:tc>
          <w:tcPr>
            <w:tcW w:w="4757" w:type="dxa"/>
          </w:tcPr>
          <w:p w14:paraId="60D8C281" w14:textId="7290A04F" w:rsidR="00FE3137" w:rsidRDefault="00FE3137" w:rsidP="00FE31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74948">
              <w:rPr>
                <w:rFonts w:ascii="Times New Roman" w:eastAsia="標楷體" w:hAnsi="Times New Roman" w:cs="Times New Roman" w:hint="eastAsia"/>
                <w:szCs w:val="24"/>
              </w:rPr>
              <w:t>（非常不滿意）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/ 2 / 3 / 4 / 5</w:t>
            </w:r>
            <w:r w:rsidRPr="00174948">
              <w:rPr>
                <w:rFonts w:ascii="Times New Roman" w:eastAsia="標楷體" w:hAnsi="Times New Roman" w:cs="Times New Roman"/>
                <w:szCs w:val="24"/>
              </w:rPr>
              <w:t>（非常滿意）</w:t>
            </w:r>
          </w:p>
        </w:tc>
      </w:tr>
      <w:tr w:rsidR="00267CAC" w14:paraId="498354CC" w14:textId="77777777" w:rsidTr="00FE3137">
        <w:tc>
          <w:tcPr>
            <w:tcW w:w="3539" w:type="dxa"/>
          </w:tcPr>
          <w:p w14:paraId="1D28C2D3" w14:textId="61B1538E" w:rsidR="00267CAC" w:rsidRDefault="00F60202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E313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267CAC" w:rsidRPr="00267CAC">
              <w:rPr>
                <w:rFonts w:ascii="Times New Roman" w:eastAsia="標楷體" w:hAnsi="Times New Roman" w:cs="Times New Roman" w:hint="eastAsia"/>
                <w:szCs w:val="24"/>
              </w:rPr>
              <w:t>有什麼其他建議或回饋想讓我們知道的嗎？</w:t>
            </w:r>
          </w:p>
        </w:tc>
        <w:tc>
          <w:tcPr>
            <w:tcW w:w="4757" w:type="dxa"/>
          </w:tcPr>
          <w:p w14:paraId="3FC6D26C" w14:textId="5612E436" w:rsidR="00267CAC" w:rsidRDefault="00FE3137" w:rsidP="00D76DF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簡答題</w:t>
            </w:r>
          </w:p>
        </w:tc>
      </w:tr>
    </w:tbl>
    <w:p w14:paraId="628580B9" w14:textId="13538893" w:rsidR="000604F5" w:rsidRPr="00D76DF7" w:rsidRDefault="000604F5" w:rsidP="00D76DF7">
      <w:pPr>
        <w:rPr>
          <w:rFonts w:ascii="Times New Roman" w:eastAsia="標楷體" w:hAnsi="Times New Roman" w:cs="Times New Roman"/>
          <w:szCs w:val="24"/>
        </w:rPr>
      </w:pPr>
    </w:p>
    <w:sectPr w:rsidR="000604F5" w:rsidRPr="00D76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A74C" w14:textId="77777777" w:rsidR="00B4637B" w:rsidRDefault="00B4637B" w:rsidP="00B53602">
      <w:r>
        <w:separator/>
      </w:r>
    </w:p>
  </w:endnote>
  <w:endnote w:type="continuationSeparator" w:id="0">
    <w:p w14:paraId="6B078825" w14:textId="77777777" w:rsidR="00B4637B" w:rsidRDefault="00B4637B" w:rsidP="00B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86F6" w14:textId="77777777" w:rsidR="00B4637B" w:rsidRDefault="00B4637B" w:rsidP="00B53602">
      <w:r>
        <w:separator/>
      </w:r>
    </w:p>
  </w:footnote>
  <w:footnote w:type="continuationSeparator" w:id="0">
    <w:p w14:paraId="39C81696" w14:textId="77777777" w:rsidR="00B4637B" w:rsidRDefault="00B4637B" w:rsidP="00B5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D8E"/>
    <w:multiLevelType w:val="hybridMultilevel"/>
    <w:tmpl w:val="EDD81360"/>
    <w:lvl w:ilvl="0" w:tplc="E4AC59FE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B03477"/>
    <w:multiLevelType w:val="hybridMultilevel"/>
    <w:tmpl w:val="942E13B0"/>
    <w:lvl w:ilvl="0" w:tplc="F3D4A9F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008AE"/>
    <w:multiLevelType w:val="hybridMultilevel"/>
    <w:tmpl w:val="487C0EA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24D5EFF"/>
    <w:multiLevelType w:val="hybridMultilevel"/>
    <w:tmpl w:val="8E3E4414"/>
    <w:lvl w:ilvl="0" w:tplc="DDB89424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72B1DC3"/>
    <w:multiLevelType w:val="hybridMultilevel"/>
    <w:tmpl w:val="A88A606A"/>
    <w:lvl w:ilvl="0" w:tplc="5E94D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EC0E9A"/>
    <w:multiLevelType w:val="hybridMultilevel"/>
    <w:tmpl w:val="C97AEEDA"/>
    <w:lvl w:ilvl="0" w:tplc="F460C5AC">
      <w:start w:val="1"/>
      <w:numFmt w:val="japaneseCounting"/>
      <w:lvlText w:val="(%1)"/>
      <w:lvlJc w:val="left"/>
      <w:pPr>
        <w:ind w:left="1188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5176"/>
    <w:multiLevelType w:val="hybridMultilevel"/>
    <w:tmpl w:val="5A5006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260AA4"/>
    <w:multiLevelType w:val="hybridMultilevel"/>
    <w:tmpl w:val="ACE4542C"/>
    <w:lvl w:ilvl="0" w:tplc="005ABAF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1C71B1"/>
    <w:multiLevelType w:val="hybridMultilevel"/>
    <w:tmpl w:val="ECBA261A"/>
    <w:lvl w:ilvl="0" w:tplc="D5940DF6">
      <w:start w:val="1"/>
      <w:numFmt w:val="japaneseCounting"/>
      <w:lvlText w:val="%1、"/>
      <w:lvlJc w:val="left"/>
      <w:pPr>
        <w:ind w:left="1383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83" w:hanging="360"/>
      </w:pPr>
    </w:lvl>
    <w:lvl w:ilvl="2" w:tplc="4409001B" w:tentative="1">
      <w:start w:val="1"/>
      <w:numFmt w:val="lowerRoman"/>
      <w:lvlText w:val="%3."/>
      <w:lvlJc w:val="right"/>
      <w:pPr>
        <w:ind w:left="2703" w:hanging="180"/>
      </w:pPr>
    </w:lvl>
    <w:lvl w:ilvl="3" w:tplc="4409000F" w:tentative="1">
      <w:start w:val="1"/>
      <w:numFmt w:val="decimal"/>
      <w:lvlText w:val="%4."/>
      <w:lvlJc w:val="left"/>
      <w:pPr>
        <w:ind w:left="3423" w:hanging="360"/>
      </w:pPr>
    </w:lvl>
    <w:lvl w:ilvl="4" w:tplc="44090019" w:tentative="1">
      <w:start w:val="1"/>
      <w:numFmt w:val="lowerLetter"/>
      <w:lvlText w:val="%5."/>
      <w:lvlJc w:val="left"/>
      <w:pPr>
        <w:ind w:left="4143" w:hanging="360"/>
      </w:pPr>
    </w:lvl>
    <w:lvl w:ilvl="5" w:tplc="4409001B" w:tentative="1">
      <w:start w:val="1"/>
      <w:numFmt w:val="lowerRoman"/>
      <w:lvlText w:val="%6."/>
      <w:lvlJc w:val="right"/>
      <w:pPr>
        <w:ind w:left="4863" w:hanging="180"/>
      </w:pPr>
    </w:lvl>
    <w:lvl w:ilvl="6" w:tplc="4409000F" w:tentative="1">
      <w:start w:val="1"/>
      <w:numFmt w:val="decimal"/>
      <w:lvlText w:val="%7."/>
      <w:lvlJc w:val="left"/>
      <w:pPr>
        <w:ind w:left="5583" w:hanging="360"/>
      </w:pPr>
    </w:lvl>
    <w:lvl w:ilvl="7" w:tplc="44090019" w:tentative="1">
      <w:start w:val="1"/>
      <w:numFmt w:val="lowerLetter"/>
      <w:lvlText w:val="%8."/>
      <w:lvlJc w:val="left"/>
      <w:pPr>
        <w:ind w:left="6303" w:hanging="360"/>
      </w:pPr>
    </w:lvl>
    <w:lvl w:ilvl="8" w:tplc="4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9" w15:restartNumberingAfterBreak="0">
    <w:nsid w:val="73455DA2"/>
    <w:multiLevelType w:val="hybridMultilevel"/>
    <w:tmpl w:val="90B643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1496197">
    <w:abstractNumId w:val="0"/>
  </w:num>
  <w:num w:numId="2" w16cid:durableId="1533113564">
    <w:abstractNumId w:val="1"/>
  </w:num>
  <w:num w:numId="3" w16cid:durableId="1797673611">
    <w:abstractNumId w:val="6"/>
  </w:num>
  <w:num w:numId="4" w16cid:durableId="1792673464">
    <w:abstractNumId w:val="7"/>
  </w:num>
  <w:num w:numId="5" w16cid:durableId="1156218131">
    <w:abstractNumId w:val="3"/>
  </w:num>
  <w:num w:numId="6" w16cid:durableId="698512061">
    <w:abstractNumId w:val="2"/>
  </w:num>
  <w:num w:numId="7" w16cid:durableId="597568509">
    <w:abstractNumId w:val="9"/>
  </w:num>
  <w:num w:numId="8" w16cid:durableId="237985574">
    <w:abstractNumId w:val="8"/>
  </w:num>
  <w:num w:numId="9" w16cid:durableId="1323585652">
    <w:abstractNumId w:val="5"/>
  </w:num>
  <w:num w:numId="10" w16cid:durableId="172163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12"/>
    <w:rsid w:val="000068B7"/>
    <w:rsid w:val="00013212"/>
    <w:rsid w:val="0001450C"/>
    <w:rsid w:val="000159E7"/>
    <w:rsid w:val="000162AE"/>
    <w:rsid w:val="00037F0D"/>
    <w:rsid w:val="000572F5"/>
    <w:rsid w:val="000604F5"/>
    <w:rsid w:val="0006121D"/>
    <w:rsid w:val="000662E0"/>
    <w:rsid w:val="00066627"/>
    <w:rsid w:val="000859EA"/>
    <w:rsid w:val="000A0942"/>
    <w:rsid w:val="000A5AA7"/>
    <w:rsid w:val="000C3A5E"/>
    <w:rsid w:val="000C4F71"/>
    <w:rsid w:val="000D5D8D"/>
    <w:rsid w:val="000E3C59"/>
    <w:rsid w:val="001078F4"/>
    <w:rsid w:val="00113924"/>
    <w:rsid w:val="00135926"/>
    <w:rsid w:val="00135B1B"/>
    <w:rsid w:val="00141E14"/>
    <w:rsid w:val="00150E5F"/>
    <w:rsid w:val="00151138"/>
    <w:rsid w:val="001534CE"/>
    <w:rsid w:val="001541B5"/>
    <w:rsid w:val="00157155"/>
    <w:rsid w:val="001726F8"/>
    <w:rsid w:val="00174570"/>
    <w:rsid w:val="00177845"/>
    <w:rsid w:val="0018328F"/>
    <w:rsid w:val="001866C2"/>
    <w:rsid w:val="00195CAC"/>
    <w:rsid w:val="001B1730"/>
    <w:rsid w:val="001C3C69"/>
    <w:rsid w:val="001D509C"/>
    <w:rsid w:val="001E3531"/>
    <w:rsid w:val="001F5612"/>
    <w:rsid w:val="00201469"/>
    <w:rsid w:val="002039B9"/>
    <w:rsid w:val="00236F24"/>
    <w:rsid w:val="00241046"/>
    <w:rsid w:val="00246878"/>
    <w:rsid w:val="00250A72"/>
    <w:rsid w:val="00260E6B"/>
    <w:rsid w:val="00267CAC"/>
    <w:rsid w:val="00272D7A"/>
    <w:rsid w:val="002757EB"/>
    <w:rsid w:val="00296012"/>
    <w:rsid w:val="002A3EDA"/>
    <w:rsid w:val="002A4E2B"/>
    <w:rsid w:val="002A5346"/>
    <w:rsid w:val="002A5F8D"/>
    <w:rsid w:val="002B15B6"/>
    <w:rsid w:val="002B1678"/>
    <w:rsid w:val="002E7804"/>
    <w:rsid w:val="002F299E"/>
    <w:rsid w:val="002F5524"/>
    <w:rsid w:val="003134F7"/>
    <w:rsid w:val="00337514"/>
    <w:rsid w:val="00337C22"/>
    <w:rsid w:val="00355F0D"/>
    <w:rsid w:val="003960BF"/>
    <w:rsid w:val="003B1D5F"/>
    <w:rsid w:val="003B6CD1"/>
    <w:rsid w:val="003D2BC1"/>
    <w:rsid w:val="003E0A2B"/>
    <w:rsid w:val="003E5EF9"/>
    <w:rsid w:val="00401CA5"/>
    <w:rsid w:val="004148D3"/>
    <w:rsid w:val="00417874"/>
    <w:rsid w:val="004205CE"/>
    <w:rsid w:val="004269F8"/>
    <w:rsid w:val="00435BD5"/>
    <w:rsid w:val="0044774A"/>
    <w:rsid w:val="0046182D"/>
    <w:rsid w:val="00484876"/>
    <w:rsid w:val="00486F31"/>
    <w:rsid w:val="00487B6E"/>
    <w:rsid w:val="004926C4"/>
    <w:rsid w:val="0049697C"/>
    <w:rsid w:val="004C6D74"/>
    <w:rsid w:val="004D2057"/>
    <w:rsid w:val="004D4DF3"/>
    <w:rsid w:val="004D6C22"/>
    <w:rsid w:val="004E4637"/>
    <w:rsid w:val="004F5951"/>
    <w:rsid w:val="0050123F"/>
    <w:rsid w:val="00513E90"/>
    <w:rsid w:val="005142F7"/>
    <w:rsid w:val="005219E7"/>
    <w:rsid w:val="00536CBB"/>
    <w:rsid w:val="00551327"/>
    <w:rsid w:val="00554402"/>
    <w:rsid w:val="00577170"/>
    <w:rsid w:val="00583511"/>
    <w:rsid w:val="005A351D"/>
    <w:rsid w:val="005B3249"/>
    <w:rsid w:val="005C1C54"/>
    <w:rsid w:val="005C4341"/>
    <w:rsid w:val="005D674B"/>
    <w:rsid w:val="005D7605"/>
    <w:rsid w:val="005E068C"/>
    <w:rsid w:val="005E5CB3"/>
    <w:rsid w:val="005F7BED"/>
    <w:rsid w:val="006059C5"/>
    <w:rsid w:val="00624767"/>
    <w:rsid w:val="00624FD3"/>
    <w:rsid w:val="006576C1"/>
    <w:rsid w:val="006927B3"/>
    <w:rsid w:val="006B43BA"/>
    <w:rsid w:val="006C3E7C"/>
    <w:rsid w:val="006D1876"/>
    <w:rsid w:val="006E07FC"/>
    <w:rsid w:val="006F1E1C"/>
    <w:rsid w:val="006F651F"/>
    <w:rsid w:val="00701563"/>
    <w:rsid w:val="007129F8"/>
    <w:rsid w:val="007479B3"/>
    <w:rsid w:val="007615FC"/>
    <w:rsid w:val="00772E7D"/>
    <w:rsid w:val="007907E3"/>
    <w:rsid w:val="007A0558"/>
    <w:rsid w:val="007A4268"/>
    <w:rsid w:val="007A4FE1"/>
    <w:rsid w:val="007B1E55"/>
    <w:rsid w:val="007B2847"/>
    <w:rsid w:val="007B2B63"/>
    <w:rsid w:val="007B4798"/>
    <w:rsid w:val="007C39D8"/>
    <w:rsid w:val="007C3E42"/>
    <w:rsid w:val="007D56F5"/>
    <w:rsid w:val="007D70FB"/>
    <w:rsid w:val="007E6D9D"/>
    <w:rsid w:val="007E7973"/>
    <w:rsid w:val="007F3095"/>
    <w:rsid w:val="007F6254"/>
    <w:rsid w:val="008240EB"/>
    <w:rsid w:val="00857609"/>
    <w:rsid w:val="00865112"/>
    <w:rsid w:val="008672AF"/>
    <w:rsid w:val="00870ADA"/>
    <w:rsid w:val="00880253"/>
    <w:rsid w:val="00881BF9"/>
    <w:rsid w:val="00894B5E"/>
    <w:rsid w:val="00895DFD"/>
    <w:rsid w:val="00895FE5"/>
    <w:rsid w:val="008A2FEF"/>
    <w:rsid w:val="008C1A81"/>
    <w:rsid w:val="008C5635"/>
    <w:rsid w:val="008C5B3F"/>
    <w:rsid w:val="008D5B3C"/>
    <w:rsid w:val="008E369D"/>
    <w:rsid w:val="008F00B5"/>
    <w:rsid w:val="008F06C7"/>
    <w:rsid w:val="008F3212"/>
    <w:rsid w:val="009029C5"/>
    <w:rsid w:val="00903F53"/>
    <w:rsid w:val="00913C91"/>
    <w:rsid w:val="00917BDE"/>
    <w:rsid w:val="00924876"/>
    <w:rsid w:val="009347C3"/>
    <w:rsid w:val="00935A7B"/>
    <w:rsid w:val="009423F5"/>
    <w:rsid w:val="00973425"/>
    <w:rsid w:val="0098301F"/>
    <w:rsid w:val="00984057"/>
    <w:rsid w:val="00990213"/>
    <w:rsid w:val="009A23B6"/>
    <w:rsid w:val="009B3DEA"/>
    <w:rsid w:val="009D145E"/>
    <w:rsid w:val="00A1104F"/>
    <w:rsid w:val="00A12A80"/>
    <w:rsid w:val="00A16B28"/>
    <w:rsid w:val="00A226C2"/>
    <w:rsid w:val="00A42E7A"/>
    <w:rsid w:val="00A476AF"/>
    <w:rsid w:val="00A55622"/>
    <w:rsid w:val="00A5709C"/>
    <w:rsid w:val="00A60AF9"/>
    <w:rsid w:val="00A667C4"/>
    <w:rsid w:val="00A77E32"/>
    <w:rsid w:val="00A77F58"/>
    <w:rsid w:val="00A81F7A"/>
    <w:rsid w:val="00A91AE2"/>
    <w:rsid w:val="00A921D5"/>
    <w:rsid w:val="00AA49A1"/>
    <w:rsid w:val="00AA6D54"/>
    <w:rsid w:val="00AB075A"/>
    <w:rsid w:val="00AE7E5D"/>
    <w:rsid w:val="00AF48E7"/>
    <w:rsid w:val="00AF5DD3"/>
    <w:rsid w:val="00B010E0"/>
    <w:rsid w:val="00B15690"/>
    <w:rsid w:val="00B22CBC"/>
    <w:rsid w:val="00B2593C"/>
    <w:rsid w:val="00B25C0E"/>
    <w:rsid w:val="00B278DE"/>
    <w:rsid w:val="00B35BE0"/>
    <w:rsid w:val="00B40C2E"/>
    <w:rsid w:val="00B4637B"/>
    <w:rsid w:val="00B50CFA"/>
    <w:rsid w:val="00B5107B"/>
    <w:rsid w:val="00B53602"/>
    <w:rsid w:val="00B603FB"/>
    <w:rsid w:val="00B702F7"/>
    <w:rsid w:val="00B75F67"/>
    <w:rsid w:val="00B830BA"/>
    <w:rsid w:val="00B86DB8"/>
    <w:rsid w:val="00B87B90"/>
    <w:rsid w:val="00BA3127"/>
    <w:rsid w:val="00BB15E8"/>
    <w:rsid w:val="00BC25D3"/>
    <w:rsid w:val="00BD4A2B"/>
    <w:rsid w:val="00C01937"/>
    <w:rsid w:val="00C068D2"/>
    <w:rsid w:val="00C17123"/>
    <w:rsid w:val="00C17941"/>
    <w:rsid w:val="00C2232C"/>
    <w:rsid w:val="00C31544"/>
    <w:rsid w:val="00C319A4"/>
    <w:rsid w:val="00C3496B"/>
    <w:rsid w:val="00C35B07"/>
    <w:rsid w:val="00C6626E"/>
    <w:rsid w:val="00C700AE"/>
    <w:rsid w:val="00C7185A"/>
    <w:rsid w:val="00C839FA"/>
    <w:rsid w:val="00C93851"/>
    <w:rsid w:val="00CB30E9"/>
    <w:rsid w:val="00CB4723"/>
    <w:rsid w:val="00CC4DAC"/>
    <w:rsid w:val="00CC556B"/>
    <w:rsid w:val="00CD3680"/>
    <w:rsid w:val="00CD4B34"/>
    <w:rsid w:val="00CF3901"/>
    <w:rsid w:val="00D01E23"/>
    <w:rsid w:val="00D05006"/>
    <w:rsid w:val="00D108B2"/>
    <w:rsid w:val="00D137FC"/>
    <w:rsid w:val="00D1386A"/>
    <w:rsid w:val="00D15614"/>
    <w:rsid w:val="00D2185C"/>
    <w:rsid w:val="00D545B5"/>
    <w:rsid w:val="00D558CF"/>
    <w:rsid w:val="00D62000"/>
    <w:rsid w:val="00D76DF7"/>
    <w:rsid w:val="00D841EC"/>
    <w:rsid w:val="00D93277"/>
    <w:rsid w:val="00D97F84"/>
    <w:rsid w:val="00DA3EE4"/>
    <w:rsid w:val="00DC4DB2"/>
    <w:rsid w:val="00DE360D"/>
    <w:rsid w:val="00DE5337"/>
    <w:rsid w:val="00DF17CE"/>
    <w:rsid w:val="00DF47E9"/>
    <w:rsid w:val="00E009FC"/>
    <w:rsid w:val="00E13DFE"/>
    <w:rsid w:val="00E162CE"/>
    <w:rsid w:val="00E2781F"/>
    <w:rsid w:val="00E348DB"/>
    <w:rsid w:val="00E559CB"/>
    <w:rsid w:val="00E72FF3"/>
    <w:rsid w:val="00E73AFB"/>
    <w:rsid w:val="00E75DB2"/>
    <w:rsid w:val="00E81495"/>
    <w:rsid w:val="00E92E1D"/>
    <w:rsid w:val="00E93B76"/>
    <w:rsid w:val="00EA0AF6"/>
    <w:rsid w:val="00EC049B"/>
    <w:rsid w:val="00EC0939"/>
    <w:rsid w:val="00EC33B3"/>
    <w:rsid w:val="00ED243A"/>
    <w:rsid w:val="00ED5AA2"/>
    <w:rsid w:val="00EE2396"/>
    <w:rsid w:val="00EE6A85"/>
    <w:rsid w:val="00EF67AE"/>
    <w:rsid w:val="00EF78BE"/>
    <w:rsid w:val="00F0060A"/>
    <w:rsid w:val="00F04FB0"/>
    <w:rsid w:val="00F10BE3"/>
    <w:rsid w:val="00F204BC"/>
    <w:rsid w:val="00F22C75"/>
    <w:rsid w:val="00F37C8D"/>
    <w:rsid w:val="00F44840"/>
    <w:rsid w:val="00F60202"/>
    <w:rsid w:val="00F62D44"/>
    <w:rsid w:val="00F65E58"/>
    <w:rsid w:val="00F73BD7"/>
    <w:rsid w:val="00F77C02"/>
    <w:rsid w:val="00F84923"/>
    <w:rsid w:val="00FA06ED"/>
    <w:rsid w:val="00FA176A"/>
    <w:rsid w:val="00FA2AAF"/>
    <w:rsid w:val="00FA37D1"/>
    <w:rsid w:val="00FB1201"/>
    <w:rsid w:val="00FB2B0A"/>
    <w:rsid w:val="00FB63F4"/>
    <w:rsid w:val="00FD2187"/>
    <w:rsid w:val="00FE0890"/>
    <w:rsid w:val="00FE3137"/>
    <w:rsid w:val="00FE6974"/>
    <w:rsid w:val="00FF3D72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F188A"/>
  <w15:docId w15:val="{14B83571-97C7-409B-B8A9-09FDD4F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21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1321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1321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013212"/>
    <w:pPr>
      <w:ind w:leftChars="200" w:left="480"/>
    </w:pPr>
  </w:style>
  <w:style w:type="table" w:styleId="a7">
    <w:name w:val="Table Grid"/>
    <w:basedOn w:val="a1"/>
    <w:uiPriority w:val="39"/>
    <w:rsid w:val="000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2F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D841E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2A4E2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19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53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5360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53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53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C9DA-7D2D-4124-AC3E-E05E1C4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毛欣怡</cp:lastModifiedBy>
  <cp:revision>30</cp:revision>
  <dcterms:created xsi:type="dcterms:W3CDTF">2021-12-06T22:35:00Z</dcterms:created>
  <dcterms:modified xsi:type="dcterms:W3CDTF">2022-11-09T02:34:00Z</dcterms:modified>
</cp:coreProperties>
</file>